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676" w:rsidRDefault="00825676" w:rsidP="00825676">
      <w:r>
        <w:t>HISTORIAS DE MI VIDA LIBERAL. LA TRANSICIÓN 1º. GOBIERNO DE ARIAS NAVARRO. 1975</w:t>
      </w:r>
    </w:p>
    <w:p w:rsidR="00825676" w:rsidRDefault="00825676" w:rsidP="00825676">
      <w:r>
        <w:t>ESTRELLA DIGITAL. 24 JUNIO 2021</w:t>
      </w:r>
    </w:p>
    <w:p w:rsidR="00825676" w:rsidRDefault="00825676" w:rsidP="00825676">
      <w:r>
        <w:t>BERNARDO RABASSA</w:t>
      </w:r>
    </w:p>
    <w:p w:rsidR="00825676" w:rsidRDefault="00825676" w:rsidP="00825676"/>
    <w:p w:rsidR="00825676" w:rsidRDefault="00825676" w:rsidP="00825676">
      <w:r>
        <w:t>La transición a la democracia: de Arias Navarro a Adolfo Suarez (1975 – 77). - el fracaso de Arias Navarro (1975-76), En cuyo Gobierno, el último de Franco estaba mi amigo y compañero rotario hasta el momento de su defunción. Antonio Valdés González-Roldán, ministro de Obras Públicas entre 1974 y 1976, nació en Villaviciosa (Asturias) en 1926 y falleció en Madrid, donde residía, el 10 de octubre de 2007, a los 81 años. Casado con Carmen Morales Bello, el matrimonio tuvo cinco hijos: Marta, Antonio, Elena, Carmen y Luz. Y cinco nietos también: Víctor, Antonio, José, Carlos y Elena</w:t>
      </w:r>
    </w:p>
    <w:p w:rsidR="00825676" w:rsidRDefault="00825676" w:rsidP="00825676"/>
    <w:p w:rsidR="00825676" w:rsidRDefault="00825676" w:rsidP="00825676">
      <w:r>
        <w:t xml:space="preserve">Bernardo </w:t>
      </w:r>
      <w:proofErr w:type="spellStart"/>
      <w:r>
        <w:t>Rabassa</w:t>
      </w:r>
      <w:proofErr w:type="spellEnd"/>
      <w:r>
        <w:t xml:space="preserve"> Bernardo </w:t>
      </w:r>
      <w:proofErr w:type="spellStart"/>
      <w:r>
        <w:t>Rabassa</w:t>
      </w:r>
      <w:proofErr w:type="spellEnd"/>
    </w:p>
    <w:p w:rsidR="00825676" w:rsidRDefault="00825676" w:rsidP="00825676">
      <w:r>
        <w:t>11 DE FEBRERO DE 2021, 10:32</w:t>
      </w:r>
    </w:p>
    <w:p w:rsidR="00825676" w:rsidRDefault="00825676" w:rsidP="00825676">
      <w:r>
        <w:t>Fue ingeniero de caminos como su padre, José María Valdés Díaz-</w:t>
      </w:r>
      <w:proofErr w:type="spellStart"/>
      <w:r>
        <w:t>Caneja</w:t>
      </w:r>
      <w:proofErr w:type="spellEnd"/>
      <w:r>
        <w:t xml:space="preserve">, Antonio, especialista en ingeniería de tráfico, comenzó a ejercer su profesión en 1949, una vez cursada la licenciatura. Su primer cargo público, el de delegado de Transportes en la ciudad de Madrid, lo desempeñó en la década de los sesenta y durante ocho años, siendo destacable su labor de mejora de las comunicaciones y del tráfico de las vías. Seguidamente (año 1974) fue nombrado ministro de Obras Públicas en los últimos años del Gobierno de Franco, en sustitución de Gonzalo Fernández de la Mora y </w:t>
      </w:r>
      <w:proofErr w:type="spellStart"/>
      <w:r>
        <w:t>Mon</w:t>
      </w:r>
      <w:proofErr w:type="spellEnd"/>
      <w:r>
        <w:t>, que también fue rotario de mi club Madrid PTª de Hierro, cargo en el cual continuó en el primer gobierno bajo el rey Juan Carlos I (1975-1976).</w:t>
      </w:r>
    </w:p>
    <w:p w:rsidR="00825676" w:rsidRDefault="00825676" w:rsidP="00825676">
      <w:r>
        <w:t>El 22 de noviembre de 1975, conforme a las previsiones sucesorias, Juan Carlos I asumía a título de rey la jefatura del Estado y prometía para España un futuro abierto.  El 22 de noviembre, tiene lugar la Proclamación del Rey Juan Carlos I, con el siguiente JURAMENTO: “Juro por Dios y por los santos evangelios cumplir y hacer cumplir las leyes Fundamentales del Reino y guardar lealtad a los principios que informan el Movimiento Nacional”.</w:t>
      </w:r>
    </w:p>
    <w:p w:rsidR="00825676" w:rsidRDefault="00825676" w:rsidP="00825676">
      <w:r>
        <w:t>El príncipe Juan Carlos de Borbón asumía el 22 de noviembre de 1975 el título de rey de España, en presencia de la princesa Sofía, y de sus hijos, Elena, Cristina y Felipe, ante todos los procuradores en Cortes y los consejeros del Movimiento, y pronunció su primer y trascendental discurso que fue televisado en directo. Torcuato Fernández Miranda se lo había aconsejado horas antes: “Todo dependerá de vuestro primer discurso. Es preciso decir a los españoles lo que queréis hacer y cómo lo vais a hacer”.</w:t>
      </w:r>
    </w:p>
    <w:p w:rsidR="00825676" w:rsidRDefault="00825676" w:rsidP="00825676">
      <w:r>
        <w:t>El Rey, en tono firme y con un lenguaje y estilo nuevos que sorprendieron a una mayoría de españoles reticentes con la monarquía, anunció que “hoy comienza una nueva etapa en la historia de España, fruto del esfuerzo común y de la decidida voluntad colectiva”. Más adelante dijo que “la institución que personifico integra a todos los españoles, y hoy, en esta hora tan trascendental, os convoco porque a todos nos incumbe por igual el deseo de servir a España. Que todos entiendan con generosidad y altura de miras que nuestro futuro se basará en un efectivo consenso de concordia nacional”.</w:t>
      </w:r>
    </w:p>
    <w:p w:rsidR="00825676" w:rsidRDefault="00825676" w:rsidP="00825676">
      <w:r>
        <w:t>Los conceptos integración, consenso y concordia nacional, abrieron una puerta a la esperanza, de todos cuantos habíamos vivido con temor los últimos cuarenta años y supuso una corriente de aire fresco, en el recargado y tenso ambiente de aquellos días.</w:t>
      </w:r>
    </w:p>
    <w:p w:rsidR="00825676" w:rsidRDefault="00825676" w:rsidP="00825676">
      <w:r>
        <w:t xml:space="preserve">Eran las 12.30 del mediodía y las calles de las ciudades estaban desiertas. Los ciudadanos eran conscientes de que estaban viviendo un momento histórico. Pero hubo más en el primer </w:t>
      </w:r>
      <w:r>
        <w:lastRenderedPageBreak/>
        <w:t>discurso real. Tras invocar “el ejemplo de tantos predecesores que unificaron, pacificaron y engrandecieron a todos los pueblos de España, deseó ser capaz de actuar como moderador, como guardián del sistema constitucional y como promotor de la justicia”. Y añadió el Rey que “nadie tema que su causa sea olvidada”, “que nadie espere una ventaja o un privilegio. Juntos podremos hacerlo todo si a todos damos su justa oportunidad”.</w:t>
      </w:r>
    </w:p>
    <w:p w:rsidR="00825676" w:rsidRDefault="00825676" w:rsidP="00825676">
      <w:r>
        <w:t>Finalmente, tras tantos años de aislamiento político, el Rey aseguró que “Europa deberá contar con España y los españoles somos europeos. Que ambas partes así lo entiendan y que todos extraigamos las consecuencias que se derivan. Es una necesidad del momento”.  El 4 de diciembre confirmaba como presidente de gobierno a Carlos Arias Navarro que duró, desde el 12 de diciembre de 1975 al 1 de junio de 1976. El primer gobierno de la monarquía incorporó a ministros de talante reformista como Manuel Fraga, José M</w:t>
      </w:r>
      <w:proofErr w:type="gramStart"/>
      <w:r>
        <w:t>.ª</w:t>
      </w:r>
      <w:proofErr w:type="gramEnd"/>
      <w:r>
        <w:t xml:space="preserve"> de </w:t>
      </w:r>
      <w:proofErr w:type="spellStart"/>
      <w:r>
        <w:t>Areilza</w:t>
      </w:r>
      <w:proofErr w:type="spellEnd"/>
      <w:r>
        <w:t xml:space="preserve">, Antonio </w:t>
      </w:r>
      <w:proofErr w:type="spellStart"/>
      <w:r>
        <w:t>Garrigues</w:t>
      </w:r>
      <w:proofErr w:type="spellEnd"/>
      <w:r>
        <w:t xml:space="preserve"> y </w:t>
      </w:r>
      <w:proofErr w:type="spellStart"/>
      <w:r>
        <w:t>Diaz</w:t>
      </w:r>
      <w:proofErr w:type="spellEnd"/>
      <w:r>
        <w:t xml:space="preserve"> </w:t>
      </w:r>
      <w:proofErr w:type="spellStart"/>
      <w:r>
        <w:t>Cañabate</w:t>
      </w:r>
      <w:proofErr w:type="spellEnd"/>
      <w:r>
        <w:t xml:space="preserve"> y Alfonso Osorio. El monarca impuso a Torcuato Fernández Miranda, hombre de su confianza, en la presidencia de las Cortes y del Consejo del Reino. Desde el gobierno se preparaba la reforma del sistema poco a poco. La oposición democrática (Junta Democrática, Plataforma de Convergencia Democrática y Asamblea de Catalunya) defendía la ruptura. Sus diferentes proyectos los llevaron a un forcejeo que en muchas ocasiones alcanzó gran tensión, hasta que se optó por la llamada “ruptura democrática”.</w:t>
      </w:r>
    </w:p>
    <w:p w:rsidR="00825676" w:rsidRDefault="00825676" w:rsidP="00825676">
      <w:r>
        <w:t>Las primeras medidas de este gobierno pretendían dar un aire democratizador, pero Arias Navarro, no podía ser el instrumento de la transición, era un convencido franquista y quiso hacer lo imposible: una reforma que respetase parte sustancial del legado franquista, es incapaz de hacer una reforma democrática:( representa el franquismo autoritario ).Nunca habló ni de amnistía, ni de autonomías, ni de elecciones constituyentes, ni de libertades sindicales, ni de derogar las leyes y los tribunales más represivos del franquismo. Se plegó a los intereses de los sectores más conservadores "el bunker" y llevó la situación a un callejón sin salida.</w:t>
      </w:r>
    </w:p>
    <w:p w:rsidR="00825676" w:rsidRDefault="00825676" w:rsidP="00825676">
      <w:r>
        <w:t xml:space="preserve">La oposición política reclamábamos, la ruptura democrática y la movilización de las masas fue el camino para conseguirla. Durante el primer trimestre de 1976 las movilizaciones populares se intensificaron: huelgas que afectaron a fábricas, servicios públicos, comunicaciones, cine y teatro; manifestaciones pidiendo amnistía y movilizaciones en el P. Vasco y C. Cataluña a favor de la autonomía. Destacan en estas movilizaciones: Madrid, Barcelona, Valencia y el País Vasco. ETA iniciaba, de nuevo, su campaña terrorista en enero de 1976. </w:t>
      </w:r>
    </w:p>
    <w:p w:rsidR="00825676" w:rsidRDefault="00825676" w:rsidP="00825676">
      <w:r>
        <w:t xml:space="preserve">La Agrupación Liberal Democrática constituida en el Hotel Victoria de Madrid en la plaza de Santa Ana en enero 76, apenas muerto Franco, decide cambiar su nombre por el de Partido Liberal en marzo 76 y adoptar la Gaviota dibujada por </w:t>
      </w:r>
      <w:proofErr w:type="spellStart"/>
      <w:r>
        <w:t>mi</w:t>
      </w:r>
      <w:proofErr w:type="spellEnd"/>
      <w:r>
        <w:t xml:space="preserve"> como emblema de Partido, Gaviota que acabó siendo del PP muchos años, y vicisitudes después.</w:t>
      </w:r>
    </w:p>
    <w:p w:rsidR="00825676" w:rsidRDefault="00825676" w:rsidP="00825676">
      <w:r>
        <w:t>La oposición aceleró el proceso de unidad, constituyendo el 26 de marzo "Coordinación Democrática" de la que ya he hablado, después de que en Vitoria los enfrentamientos del 3 de marzo de 1976 entre la policía armada y los manifestantes arrojaran un saldo de 5 muertos, un centenar de heridos y provocaran una gran indignación y preocupación de la opinión pública nacional, allí acudieron el vicepresidente y ministro de la Gobernación Manuel Fraga y Rodolfo Martin Villa ministro de relaciones sindicales( a quien conocí en esas fechas). La oposición jugó un papel destacado, porque si bien no pudo derribar al ejecutivo de Arias Navarro, sí que contribuyó a debilitar su posición, aunque fueron un aviso para ellos y para el Gobierno. La credibilidad reformista del gobierno era nula. El rey parecía descontento con su jefe de gobierno. Arias Navarro   mantiene la política represiva: vitoria (marzo 76) y aumenta la presión de la oposición. Se piensa que Fraga pactó con las Fuerzas Armadas, la represión del Partido comunista y de CCOO a cambio de que aceptaran la reforma.</w:t>
      </w:r>
    </w:p>
    <w:p w:rsidR="00825676" w:rsidRDefault="00825676" w:rsidP="00825676">
      <w:r>
        <w:t xml:space="preserve">Tras dos nuevos episodios, muerte de dos jóvenes a manos de la ultraderecha, en un choque entre carlistas ultra y carlistas liberales en Navarra y el rechazo por las Cortes, el 9 de junio, </w:t>
      </w:r>
      <w:r>
        <w:lastRenderedPageBreak/>
        <w:t>de la Reforma del Código Penal que despenalizaba los partidos políticos, la situación se hizo insostenible. Carlos Arias Navarro dimitió el 1 de julio de 1976.</w:t>
      </w:r>
    </w:p>
    <w:p w:rsidR="00825676" w:rsidRDefault="00825676" w:rsidP="00825676">
      <w:r>
        <w:t xml:space="preserve">La eclosión de los partidos, la ley de partidos y la sopa de letras: La muerte de Franco el 20 de noviembre de 1975, previsible después de su larga agonía, supone el cambio previsto en la Jefatura del Estado. Juan Carlos de Borbón decide mantener al último presidente del Gobierno de Franco, que incluye elementos, que como Fraga o </w:t>
      </w:r>
      <w:proofErr w:type="spellStart"/>
      <w:r>
        <w:t>Areilza</w:t>
      </w:r>
      <w:proofErr w:type="spellEnd"/>
      <w:r>
        <w:t xml:space="preserve"> llevan tiempo propugnando una evolución del propio Régimen, como en el primer caso o tendiendo puentes con la parte más moderada de la oposición en el del segundo.</w:t>
      </w:r>
    </w:p>
    <w:p w:rsidR="00825676" w:rsidRDefault="00825676" w:rsidP="00825676">
      <w:r>
        <w:t>Ya en los años 70, la previsible cercanía del final biológico del franquismo precipitó la coordinación de los numerosos, aunque poco representativos, grupos opositores, que empezaban a hablar de una transición a la democracia. Se formaron dos instituciones de diálogo: la Plataforma Democrática y la Junta Democrática, de las que ya hemos hablado, que a su vez se llegaron a coordinar con el excéntrico nombre de “</w:t>
      </w:r>
      <w:proofErr w:type="spellStart"/>
      <w:r>
        <w:t>Platajunta</w:t>
      </w:r>
      <w:proofErr w:type="spellEnd"/>
      <w:r>
        <w:t xml:space="preserve">”, en realidad Coordinadora Democrática en la que participé en representación de los liberales. </w:t>
      </w:r>
    </w:p>
    <w:p w:rsidR="00825676" w:rsidRDefault="00825676" w:rsidP="00825676">
      <w:r>
        <w:t xml:space="preserve">Yo, había sido reclutado como ya he dicho anteriormente, por Salvador de Madariaga en 1968 para conectar la Internacional Liberal con el interior (trabajaba entonces en Italia y Yugoslavia), lo que culminó en la creación en 1971 del “Club 1980”, al que pertenecieron liberales como Enrique </w:t>
      </w:r>
      <w:proofErr w:type="spellStart"/>
      <w:r>
        <w:t>Larroque</w:t>
      </w:r>
      <w:proofErr w:type="spellEnd"/>
      <w:r>
        <w:t xml:space="preserve">, Ramiro Pérez Maura, socialdemócratas como Francisco Fernández Ordóñez o Luis González </w:t>
      </w:r>
      <w:proofErr w:type="spellStart"/>
      <w:r>
        <w:t>Seara</w:t>
      </w:r>
      <w:proofErr w:type="spellEnd"/>
      <w:r>
        <w:t>, y socialistas como Paulino Garagorri. La sede estaba en Marqués de Cubas, nº 12, y debajo había una comisaría de policía, cuyo comisario, cuando veía más de diez personas subir, pasaba a filiarnos hasta que nos hicimos, de tan conocidos, amigos.</w:t>
      </w:r>
    </w:p>
    <w:p w:rsidR="00825676" w:rsidRDefault="00825676" w:rsidP="00825676">
      <w:r>
        <w:t>El presidente Arias, en su intervención programática del 28 de enero de 1976 ante las Cortes, echa un jarro de agua fría a los que creían en la Reforma y, por supuesto, en la oposición. Precisamente estos dos meses desde el 20N, han sido de gran agitación social, sobre todo del movimiento obrero, con un mes de enero con grandes huelgas que afectaron a sectores estratégicos como el transporte, las comunicaciones, etc. En este mandato de Arias, se producen hechos graves, como el conflicto laboral de Vitoria, que el 3 de marzo en el desalojo de una Iglesia donde estaban reunidos en Asamblea, mueren, por disparos de la policía, cuatro obreros. No obstante, también se dan pasos que indican que, para algunos, las cosas están cambiando, como que en el primer semestre de 1976 la oposición  en forma de   partidos ilegales, comenzaron a salir a la luz pública, produciéndose reuniones como las del PSOE y las del partido Liberal en el restaurante Biarritz, el XXX Congreso de la UGT autorizado como “reunión de estudios”, o los contactos con algunos partidos políticos (como la reunión de Fraga con Felipe González y otros dirigentes del PSOE), en una clara estrategia de separar a la oposición.</w:t>
      </w:r>
    </w:p>
    <w:p w:rsidR="00825676" w:rsidRDefault="00825676" w:rsidP="00825676">
      <w:r>
        <w:t xml:space="preserve">El PCE, empieza también a desarrollar una estrategia distinta, preocupado Carrillo en vincularse con los democristianos y socialistas, para asegurar la legalización del partido. Carrillo promociona, ya en marzo de 1976, el término “ruptura pactada” qué utilicé el 1 de junio en declaraciones al periódico “Última hora” de Palma de Mallorca. Este panorama acelera los contactos entre ambos grupos opositores hasta desembocar en la formación de Coordinadora Democrática, más conocida popularmente y a nivel periodístico, como </w:t>
      </w:r>
      <w:proofErr w:type="spellStart"/>
      <w:r>
        <w:t>Platajunta</w:t>
      </w:r>
      <w:proofErr w:type="spellEnd"/>
      <w:r>
        <w:t xml:space="preserve"> en la que participé naturalmente.</w:t>
      </w:r>
    </w:p>
    <w:p w:rsidR="00825676" w:rsidRDefault="00825676" w:rsidP="00825676">
      <w:r>
        <w:t xml:space="preserve">El 26 de marzo en la presentación pública de la CD se detiene a varios asistentes llevados a la Dirección General de Seguridad, son puestos en libertad Javier Solana (PSOE) y Raúl </w:t>
      </w:r>
      <w:proofErr w:type="spellStart"/>
      <w:r>
        <w:t>Morodo</w:t>
      </w:r>
      <w:proofErr w:type="spellEnd"/>
      <w:r>
        <w:t xml:space="preserve"> (PSP) y casi todos los demócrata cristianos, liberales y </w:t>
      </w:r>
      <w:proofErr w:type="gramStart"/>
      <w:r>
        <w:t>socialdemócratas(</w:t>
      </w:r>
      <w:proofErr w:type="gramEnd"/>
      <w:r>
        <w:t xml:space="preserve">Ruiz Giménez, </w:t>
      </w:r>
      <w:proofErr w:type="spellStart"/>
      <w:r>
        <w:t>Garrigues</w:t>
      </w:r>
      <w:proofErr w:type="spellEnd"/>
      <w:r>
        <w:t xml:space="preserve">, Fernández Ordoñez, </w:t>
      </w:r>
      <w:proofErr w:type="spellStart"/>
      <w:r>
        <w:t>Larroque</w:t>
      </w:r>
      <w:proofErr w:type="spellEnd"/>
      <w:r>
        <w:t xml:space="preserve"> y </w:t>
      </w:r>
      <w:proofErr w:type="spellStart"/>
      <w:r>
        <w:t>Rabassa</w:t>
      </w:r>
      <w:proofErr w:type="spellEnd"/>
      <w:r>
        <w:t xml:space="preserve">, Camuñas), ingresando en prisión el anfitrión de la reunión Antonio García Trevijano, junto con Javier Álvarez </w:t>
      </w:r>
      <w:proofErr w:type="spellStart"/>
      <w:r>
        <w:t>Dorronsoro</w:t>
      </w:r>
      <w:proofErr w:type="spellEnd"/>
      <w:r>
        <w:t xml:space="preserve"> (MCE), Marcelino Camacho (CC. OO.) </w:t>
      </w:r>
      <w:proofErr w:type="gramStart"/>
      <w:r>
        <w:t>y</w:t>
      </w:r>
      <w:proofErr w:type="gramEnd"/>
      <w:r>
        <w:t xml:space="preserve"> Nazario Aguado (PTE).</w:t>
      </w:r>
    </w:p>
    <w:p w:rsidR="00825676" w:rsidRDefault="00825676" w:rsidP="00825676">
      <w:r>
        <w:lastRenderedPageBreak/>
        <w:t xml:space="preserve">El que más dura en la cárcel fue el abogado Trevijano, que se mantiene hasta el 13 de junio “Ya en marzo de ese mismo año 1976, la Plataforma, para su acuerdo y unión con la Junta, pide que se renuncie a las movilizaciones populares y en particular a las manifestaciones en la calle. Y la Junta acepta.  De acuerdo con Navarro, J. (2003), pág. 75 “… el líder del PSOE convenció al mejor amigo de Trevijano en el Gobierno francés (Claude </w:t>
      </w:r>
      <w:proofErr w:type="spellStart"/>
      <w:r>
        <w:t>Chaysson</w:t>
      </w:r>
      <w:proofErr w:type="spellEnd"/>
      <w:r>
        <w:t>) de que Antonio daba por buena la prolongación de su encarcelamiento porque era consciente de que con ello “favorecía a la democracia “(sic)” contraria a la política de Arias.</w:t>
      </w:r>
    </w:p>
    <w:p w:rsidR="00825676" w:rsidRDefault="00825676" w:rsidP="00825676">
      <w:r>
        <w:t>El Rey D. Juan Carlos, en entrevista al semanario norteamericano Newsweek, descalifica a su Jefe de Gobierno, poco antes de su discurso ante el Congreso de EE. UU. Son tiempos de incertidumbre y de estructuración de los partidos, por ejemplo, el PSOE en su reunión del “Restaurante Biarritz en 4 Caminos, no llego a juntar en Madrid más de 300 personas, mientras que mi Partido Liberal juntó a más de mil en esas mismas fechas. Razón por la que, al tener más éxito el 22 de junio de 1976 la constitución de la Federación de Partidos Socialistas de Enrique Barón en un colegio del barrio del Pilar, al que asistíamos invitados solo Antonio García Trevijano, debutando después de su salida de Carabanchel, Ruiz Jiménez y yo mismo(estamos juntos en la foto de los periódicos ) se llegara a un acuerdo con el PSOE para transformarlo más tarde en la Federación Socialista Madrileña que siempre se ha desmarcado de las directrices de Ferraz, razón que explica su limitada independencia.</w:t>
      </w:r>
    </w:p>
    <w:p w:rsidR="00825676" w:rsidRDefault="00825676" w:rsidP="00825676">
      <w:r>
        <w:t>Enrique Barón Crespo, amigo desde entonces, es Licenciado en Derecho por la Universidad Complutense de Madrid, en Administración de Empresas por ICADE y por la Escuela Superior de Ciencias Económicas y Empresariales de París (ESSEC). Ha sido profesor de Estructura Económica en la universidad de Madrid desde 1966 a 1970 y profesor asociado de Economía en ICADE (Universidad de Comillas) entre 1965 y 1972. Ejerció de abogado en materia de Derechos Humanos ante la justicia de la dictadura franquista entre 1970 y 1977.</w:t>
      </w:r>
    </w:p>
    <w:p w:rsidR="00825676" w:rsidRDefault="00825676" w:rsidP="00825676">
      <w:r>
        <w:t xml:space="preserve">Activo miembro del mayo del 68, perteneció a Convergencia Socialista de Madrid, y fue uno de los líderes de la Federación de Partidos Socialistas en el comienzo de la Transición a cuya presentación asistí personalmente como he dicho antes. Pasó al Partido Socialista Obrero Español tras la disolución de Convergencia Socialista en primavera de 1977. Fue ministro y presidente del Parlamento europeo. Estuvo casado con la pintora y artista española Sofía </w:t>
      </w:r>
      <w:proofErr w:type="spellStart"/>
      <w:r>
        <w:t>Gandarias</w:t>
      </w:r>
      <w:proofErr w:type="spellEnd"/>
      <w:r>
        <w:t>, fallecida en enero de 2016 y tiene un hijo.</w:t>
      </w:r>
    </w:p>
    <w:p w:rsidR="00825676" w:rsidRDefault="00825676" w:rsidP="00825676"/>
    <w:p w:rsidR="00825676" w:rsidRDefault="00825676" w:rsidP="00825676">
      <w:r>
        <w:t>BERNARDO RABASSA ASENJO.</w:t>
      </w:r>
    </w:p>
    <w:p w:rsidR="00825676" w:rsidRDefault="00825676" w:rsidP="00825676"/>
    <w:p w:rsidR="004D67CE" w:rsidRDefault="00825676" w:rsidP="00825676">
      <w:r>
        <w:t>SECRETARIO RELACIONES INSTITUCIONALES del PARTIDO 3ª EDAD EN ACCIÓN. PRESIDENTE FUNDACIÓN FIECS (INSTITUTO EUROPEO PARA LA COMUNICACIÓN SOCIAL). PRESIDENTE DEL CLUB NUEVO LIBERALISMO S, XXI. CONSEJERO DE LA FUNDACIÓN PADRE DAMIÁN Y MADRE TERESA DE CALCUTA.</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825676"/>
    <w:rsid w:val="0000004B"/>
    <w:rsid w:val="00000141"/>
    <w:rsid w:val="000006A2"/>
    <w:rsid w:val="00000770"/>
    <w:rsid w:val="00000D89"/>
    <w:rsid w:val="00000F85"/>
    <w:rsid w:val="00001267"/>
    <w:rsid w:val="00001280"/>
    <w:rsid w:val="00001517"/>
    <w:rsid w:val="0000161E"/>
    <w:rsid w:val="00001797"/>
    <w:rsid w:val="00001A18"/>
    <w:rsid w:val="000027DA"/>
    <w:rsid w:val="000031D8"/>
    <w:rsid w:val="00003630"/>
    <w:rsid w:val="00003E0E"/>
    <w:rsid w:val="00003F5E"/>
    <w:rsid w:val="000044A4"/>
    <w:rsid w:val="000046A4"/>
    <w:rsid w:val="0000488D"/>
    <w:rsid w:val="00004A20"/>
    <w:rsid w:val="000058BC"/>
    <w:rsid w:val="00005968"/>
    <w:rsid w:val="00005E67"/>
    <w:rsid w:val="00006615"/>
    <w:rsid w:val="00006E71"/>
    <w:rsid w:val="000074B6"/>
    <w:rsid w:val="00007727"/>
    <w:rsid w:val="0000786F"/>
    <w:rsid w:val="00007ADA"/>
    <w:rsid w:val="00007AF4"/>
    <w:rsid w:val="000100F0"/>
    <w:rsid w:val="00010288"/>
    <w:rsid w:val="00010570"/>
    <w:rsid w:val="00010D3D"/>
    <w:rsid w:val="00011208"/>
    <w:rsid w:val="00011D19"/>
    <w:rsid w:val="0001203B"/>
    <w:rsid w:val="00012090"/>
    <w:rsid w:val="00012282"/>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ABF"/>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5A96"/>
    <w:rsid w:val="0002681B"/>
    <w:rsid w:val="00027E49"/>
    <w:rsid w:val="00027F82"/>
    <w:rsid w:val="0003076E"/>
    <w:rsid w:val="00030F0E"/>
    <w:rsid w:val="00031B51"/>
    <w:rsid w:val="00032994"/>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0A8C"/>
    <w:rsid w:val="0004145F"/>
    <w:rsid w:val="00041911"/>
    <w:rsid w:val="00041DBC"/>
    <w:rsid w:val="00041FD7"/>
    <w:rsid w:val="000426D8"/>
    <w:rsid w:val="00042B68"/>
    <w:rsid w:val="000431C6"/>
    <w:rsid w:val="000439BF"/>
    <w:rsid w:val="0004407E"/>
    <w:rsid w:val="0004487A"/>
    <w:rsid w:val="00044FC8"/>
    <w:rsid w:val="000453BC"/>
    <w:rsid w:val="000456B3"/>
    <w:rsid w:val="00046088"/>
    <w:rsid w:val="00047265"/>
    <w:rsid w:val="00047355"/>
    <w:rsid w:val="00047842"/>
    <w:rsid w:val="00047E1E"/>
    <w:rsid w:val="0005012D"/>
    <w:rsid w:val="00050288"/>
    <w:rsid w:val="00050994"/>
    <w:rsid w:val="000509CB"/>
    <w:rsid w:val="0005159E"/>
    <w:rsid w:val="0005168F"/>
    <w:rsid w:val="0005170C"/>
    <w:rsid w:val="00051728"/>
    <w:rsid w:val="00051910"/>
    <w:rsid w:val="000519C5"/>
    <w:rsid w:val="00051E3F"/>
    <w:rsid w:val="000529BC"/>
    <w:rsid w:val="00052A04"/>
    <w:rsid w:val="00052CFA"/>
    <w:rsid w:val="0005331B"/>
    <w:rsid w:val="000535EE"/>
    <w:rsid w:val="00053835"/>
    <w:rsid w:val="00053F59"/>
    <w:rsid w:val="00054D1F"/>
    <w:rsid w:val="00054E62"/>
    <w:rsid w:val="000550EA"/>
    <w:rsid w:val="000552B4"/>
    <w:rsid w:val="00055389"/>
    <w:rsid w:val="000553B1"/>
    <w:rsid w:val="00055A66"/>
    <w:rsid w:val="0005604E"/>
    <w:rsid w:val="00056F8F"/>
    <w:rsid w:val="000571DB"/>
    <w:rsid w:val="000575DB"/>
    <w:rsid w:val="00057DAF"/>
    <w:rsid w:val="00057E43"/>
    <w:rsid w:val="000603AA"/>
    <w:rsid w:val="000603DC"/>
    <w:rsid w:val="00061B1E"/>
    <w:rsid w:val="00061ED6"/>
    <w:rsid w:val="00061F21"/>
    <w:rsid w:val="0006244F"/>
    <w:rsid w:val="0006271E"/>
    <w:rsid w:val="000628E2"/>
    <w:rsid w:val="00062D23"/>
    <w:rsid w:val="00063617"/>
    <w:rsid w:val="00063F3C"/>
    <w:rsid w:val="000641F9"/>
    <w:rsid w:val="00064BAF"/>
    <w:rsid w:val="00064C3C"/>
    <w:rsid w:val="00064F88"/>
    <w:rsid w:val="000651DB"/>
    <w:rsid w:val="00065792"/>
    <w:rsid w:val="00065A27"/>
    <w:rsid w:val="000661A6"/>
    <w:rsid w:val="0006621D"/>
    <w:rsid w:val="00066778"/>
    <w:rsid w:val="00066C7B"/>
    <w:rsid w:val="00066DD2"/>
    <w:rsid w:val="0006717D"/>
    <w:rsid w:val="00067761"/>
    <w:rsid w:val="00067B72"/>
    <w:rsid w:val="00070079"/>
    <w:rsid w:val="00070115"/>
    <w:rsid w:val="00070640"/>
    <w:rsid w:val="0007149E"/>
    <w:rsid w:val="00071E24"/>
    <w:rsid w:val="00072986"/>
    <w:rsid w:val="00072BD4"/>
    <w:rsid w:val="00073B66"/>
    <w:rsid w:val="00074884"/>
    <w:rsid w:val="00076A14"/>
    <w:rsid w:val="00076BCB"/>
    <w:rsid w:val="00076FED"/>
    <w:rsid w:val="00077628"/>
    <w:rsid w:val="00077792"/>
    <w:rsid w:val="00077C3F"/>
    <w:rsid w:val="00077E4E"/>
    <w:rsid w:val="0008161B"/>
    <w:rsid w:val="00081876"/>
    <w:rsid w:val="00081914"/>
    <w:rsid w:val="000820F9"/>
    <w:rsid w:val="000825A9"/>
    <w:rsid w:val="000828E3"/>
    <w:rsid w:val="000828EE"/>
    <w:rsid w:val="00082DE7"/>
    <w:rsid w:val="00083574"/>
    <w:rsid w:val="00083691"/>
    <w:rsid w:val="00083C97"/>
    <w:rsid w:val="00083D07"/>
    <w:rsid w:val="00084A16"/>
    <w:rsid w:val="00084F3C"/>
    <w:rsid w:val="000852EB"/>
    <w:rsid w:val="00085360"/>
    <w:rsid w:val="0008555D"/>
    <w:rsid w:val="000855F6"/>
    <w:rsid w:val="000861A7"/>
    <w:rsid w:val="000865EB"/>
    <w:rsid w:val="000865F0"/>
    <w:rsid w:val="00086E56"/>
    <w:rsid w:val="00086F4D"/>
    <w:rsid w:val="00090183"/>
    <w:rsid w:val="000905F8"/>
    <w:rsid w:val="000909C8"/>
    <w:rsid w:val="00090A8E"/>
    <w:rsid w:val="00090B9F"/>
    <w:rsid w:val="00090BE0"/>
    <w:rsid w:val="00090E41"/>
    <w:rsid w:val="00091308"/>
    <w:rsid w:val="00091385"/>
    <w:rsid w:val="000918E4"/>
    <w:rsid w:val="000919FF"/>
    <w:rsid w:val="0009219B"/>
    <w:rsid w:val="00092807"/>
    <w:rsid w:val="00092964"/>
    <w:rsid w:val="00092E2C"/>
    <w:rsid w:val="00093133"/>
    <w:rsid w:val="00093303"/>
    <w:rsid w:val="00093D3A"/>
    <w:rsid w:val="00094306"/>
    <w:rsid w:val="0009458F"/>
    <w:rsid w:val="00094619"/>
    <w:rsid w:val="0009472E"/>
    <w:rsid w:val="00095083"/>
    <w:rsid w:val="00095330"/>
    <w:rsid w:val="00095B61"/>
    <w:rsid w:val="00096044"/>
    <w:rsid w:val="00096865"/>
    <w:rsid w:val="00096BF2"/>
    <w:rsid w:val="00096E1C"/>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1A"/>
    <w:rsid w:val="000A37A7"/>
    <w:rsid w:val="000A38A9"/>
    <w:rsid w:val="000A4A3E"/>
    <w:rsid w:val="000A4C45"/>
    <w:rsid w:val="000A4C75"/>
    <w:rsid w:val="000A4DD8"/>
    <w:rsid w:val="000A5FE5"/>
    <w:rsid w:val="000A623B"/>
    <w:rsid w:val="000A62D0"/>
    <w:rsid w:val="000A6519"/>
    <w:rsid w:val="000A6837"/>
    <w:rsid w:val="000A68DE"/>
    <w:rsid w:val="000A6A47"/>
    <w:rsid w:val="000A74BB"/>
    <w:rsid w:val="000A774A"/>
    <w:rsid w:val="000A7E6D"/>
    <w:rsid w:val="000B0317"/>
    <w:rsid w:val="000B0DFB"/>
    <w:rsid w:val="000B0FE9"/>
    <w:rsid w:val="000B10B2"/>
    <w:rsid w:val="000B24AD"/>
    <w:rsid w:val="000B2C06"/>
    <w:rsid w:val="000B2C21"/>
    <w:rsid w:val="000B2C6C"/>
    <w:rsid w:val="000B3047"/>
    <w:rsid w:val="000B3311"/>
    <w:rsid w:val="000B50D0"/>
    <w:rsid w:val="000B5167"/>
    <w:rsid w:val="000B5176"/>
    <w:rsid w:val="000B51E3"/>
    <w:rsid w:val="000B5463"/>
    <w:rsid w:val="000B5A98"/>
    <w:rsid w:val="000B5B21"/>
    <w:rsid w:val="000B5D7A"/>
    <w:rsid w:val="000B5D87"/>
    <w:rsid w:val="000B5E5E"/>
    <w:rsid w:val="000B6BD1"/>
    <w:rsid w:val="000B71BC"/>
    <w:rsid w:val="000B776A"/>
    <w:rsid w:val="000B785A"/>
    <w:rsid w:val="000C004B"/>
    <w:rsid w:val="000C00B9"/>
    <w:rsid w:val="000C0943"/>
    <w:rsid w:val="000C1356"/>
    <w:rsid w:val="000C1D79"/>
    <w:rsid w:val="000C2247"/>
    <w:rsid w:val="000C2632"/>
    <w:rsid w:val="000C2824"/>
    <w:rsid w:val="000C3156"/>
    <w:rsid w:val="000C32E8"/>
    <w:rsid w:val="000C330B"/>
    <w:rsid w:val="000C3FD1"/>
    <w:rsid w:val="000C47C1"/>
    <w:rsid w:val="000C48DF"/>
    <w:rsid w:val="000C4C12"/>
    <w:rsid w:val="000C57EB"/>
    <w:rsid w:val="000C5A6C"/>
    <w:rsid w:val="000C5D90"/>
    <w:rsid w:val="000C6511"/>
    <w:rsid w:val="000C664E"/>
    <w:rsid w:val="000C6965"/>
    <w:rsid w:val="000C6AE8"/>
    <w:rsid w:val="000C6BD2"/>
    <w:rsid w:val="000C7AA6"/>
    <w:rsid w:val="000C7AEB"/>
    <w:rsid w:val="000C7FA1"/>
    <w:rsid w:val="000D1CA6"/>
    <w:rsid w:val="000D2094"/>
    <w:rsid w:val="000D2293"/>
    <w:rsid w:val="000D3036"/>
    <w:rsid w:val="000D36DA"/>
    <w:rsid w:val="000D3A06"/>
    <w:rsid w:val="000D3FB3"/>
    <w:rsid w:val="000D4143"/>
    <w:rsid w:val="000D5083"/>
    <w:rsid w:val="000D5153"/>
    <w:rsid w:val="000D5364"/>
    <w:rsid w:val="000D5AD1"/>
    <w:rsid w:val="000D5C64"/>
    <w:rsid w:val="000D5DF9"/>
    <w:rsid w:val="000D5EB6"/>
    <w:rsid w:val="000D6510"/>
    <w:rsid w:val="000D6ACB"/>
    <w:rsid w:val="000D6AD7"/>
    <w:rsid w:val="000D6DCF"/>
    <w:rsid w:val="000D6F3E"/>
    <w:rsid w:val="000D7367"/>
    <w:rsid w:val="000D7517"/>
    <w:rsid w:val="000D77A6"/>
    <w:rsid w:val="000D7993"/>
    <w:rsid w:val="000D7F55"/>
    <w:rsid w:val="000E0285"/>
    <w:rsid w:val="000E0E3A"/>
    <w:rsid w:val="000E1616"/>
    <w:rsid w:val="000E18A7"/>
    <w:rsid w:val="000E1A21"/>
    <w:rsid w:val="000E1A30"/>
    <w:rsid w:val="000E23C4"/>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1DCF"/>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FCD"/>
    <w:rsid w:val="001000FC"/>
    <w:rsid w:val="001003BD"/>
    <w:rsid w:val="0010073E"/>
    <w:rsid w:val="00102454"/>
    <w:rsid w:val="00102EAC"/>
    <w:rsid w:val="001042DB"/>
    <w:rsid w:val="0010434D"/>
    <w:rsid w:val="0010461B"/>
    <w:rsid w:val="0010478D"/>
    <w:rsid w:val="00104FC5"/>
    <w:rsid w:val="0010503E"/>
    <w:rsid w:val="001055FD"/>
    <w:rsid w:val="00105B3E"/>
    <w:rsid w:val="00105CF3"/>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36F"/>
    <w:rsid w:val="001216EF"/>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78D"/>
    <w:rsid w:val="00132AA1"/>
    <w:rsid w:val="00132C1A"/>
    <w:rsid w:val="001335F6"/>
    <w:rsid w:val="00133613"/>
    <w:rsid w:val="0013362F"/>
    <w:rsid w:val="00134588"/>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4AF7"/>
    <w:rsid w:val="001450D9"/>
    <w:rsid w:val="001450F8"/>
    <w:rsid w:val="00145471"/>
    <w:rsid w:val="001454BE"/>
    <w:rsid w:val="0014558C"/>
    <w:rsid w:val="00145A89"/>
    <w:rsid w:val="00145B8B"/>
    <w:rsid w:val="00145C35"/>
    <w:rsid w:val="00145EB3"/>
    <w:rsid w:val="00146940"/>
    <w:rsid w:val="00146A9A"/>
    <w:rsid w:val="00146C8C"/>
    <w:rsid w:val="00146C96"/>
    <w:rsid w:val="00147A95"/>
    <w:rsid w:val="00150367"/>
    <w:rsid w:val="0015061A"/>
    <w:rsid w:val="001506C4"/>
    <w:rsid w:val="00151963"/>
    <w:rsid w:val="00151A0F"/>
    <w:rsid w:val="00151D69"/>
    <w:rsid w:val="001521AE"/>
    <w:rsid w:val="00152DFE"/>
    <w:rsid w:val="001536CB"/>
    <w:rsid w:val="00153712"/>
    <w:rsid w:val="001537D4"/>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265"/>
    <w:rsid w:val="001604BB"/>
    <w:rsid w:val="00160D04"/>
    <w:rsid w:val="00161638"/>
    <w:rsid w:val="00161B73"/>
    <w:rsid w:val="00162181"/>
    <w:rsid w:val="001632A1"/>
    <w:rsid w:val="00163867"/>
    <w:rsid w:val="00163956"/>
    <w:rsid w:val="00163A8F"/>
    <w:rsid w:val="00163B84"/>
    <w:rsid w:val="0016408E"/>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3CFB"/>
    <w:rsid w:val="00174402"/>
    <w:rsid w:val="00175AE2"/>
    <w:rsid w:val="00175C1B"/>
    <w:rsid w:val="00176030"/>
    <w:rsid w:val="001764B8"/>
    <w:rsid w:val="001767A5"/>
    <w:rsid w:val="001768F0"/>
    <w:rsid w:val="00176AD8"/>
    <w:rsid w:val="00176C2A"/>
    <w:rsid w:val="00176E8B"/>
    <w:rsid w:val="0017775A"/>
    <w:rsid w:val="00177A91"/>
    <w:rsid w:val="00177BCE"/>
    <w:rsid w:val="00180114"/>
    <w:rsid w:val="00180249"/>
    <w:rsid w:val="0018065E"/>
    <w:rsid w:val="00181633"/>
    <w:rsid w:val="00181CAE"/>
    <w:rsid w:val="00181D04"/>
    <w:rsid w:val="00181FB8"/>
    <w:rsid w:val="00181FD9"/>
    <w:rsid w:val="00182990"/>
    <w:rsid w:val="00182993"/>
    <w:rsid w:val="00182A59"/>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4BF"/>
    <w:rsid w:val="0019176F"/>
    <w:rsid w:val="001917AA"/>
    <w:rsid w:val="00192150"/>
    <w:rsid w:val="001926E0"/>
    <w:rsid w:val="00193342"/>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A49"/>
    <w:rsid w:val="001A0646"/>
    <w:rsid w:val="001A0656"/>
    <w:rsid w:val="001A0913"/>
    <w:rsid w:val="001A27F9"/>
    <w:rsid w:val="001A293B"/>
    <w:rsid w:val="001A2B1F"/>
    <w:rsid w:val="001A2CA4"/>
    <w:rsid w:val="001A36D6"/>
    <w:rsid w:val="001A3947"/>
    <w:rsid w:val="001A3C2C"/>
    <w:rsid w:val="001A3CED"/>
    <w:rsid w:val="001A3D09"/>
    <w:rsid w:val="001A3F48"/>
    <w:rsid w:val="001A4493"/>
    <w:rsid w:val="001A554F"/>
    <w:rsid w:val="001A60EB"/>
    <w:rsid w:val="001A6477"/>
    <w:rsid w:val="001A6C1C"/>
    <w:rsid w:val="001A6E7C"/>
    <w:rsid w:val="001A752B"/>
    <w:rsid w:val="001A7DA1"/>
    <w:rsid w:val="001B0895"/>
    <w:rsid w:val="001B10F8"/>
    <w:rsid w:val="001B1A80"/>
    <w:rsid w:val="001B1BC1"/>
    <w:rsid w:val="001B1D09"/>
    <w:rsid w:val="001B286F"/>
    <w:rsid w:val="001B29BE"/>
    <w:rsid w:val="001B2C43"/>
    <w:rsid w:val="001B31E9"/>
    <w:rsid w:val="001B387F"/>
    <w:rsid w:val="001B44D7"/>
    <w:rsid w:val="001B464F"/>
    <w:rsid w:val="001B47B7"/>
    <w:rsid w:val="001B49D4"/>
    <w:rsid w:val="001B4C3E"/>
    <w:rsid w:val="001B4C7C"/>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4E8"/>
    <w:rsid w:val="001C77BF"/>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5B7F"/>
    <w:rsid w:val="001E6145"/>
    <w:rsid w:val="001E6A32"/>
    <w:rsid w:val="001E7025"/>
    <w:rsid w:val="001E73CA"/>
    <w:rsid w:val="001E78BD"/>
    <w:rsid w:val="001E79CF"/>
    <w:rsid w:val="001E7A80"/>
    <w:rsid w:val="001F02B2"/>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38C"/>
    <w:rsid w:val="001F5E59"/>
    <w:rsid w:val="001F5E87"/>
    <w:rsid w:val="001F6184"/>
    <w:rsid w:val="001F6447"/>
    <w:rsid w:val="001F7159"/>
    <w:rsid w:val="001F7FC0"/>
    <w:rsid w:val="00200945"/>
    <w:rsid w:val="00201327"/>
    <w:rsid w:val="00201BD2"/>
    <w:rsid w:val="00202165"/>
    <w:rsid w:val="00202249"/>
    <w:rsid w:val="00202449"/>
    <w:rsid w:val="00202ACE"/>
    <w:rsid w:val="002031FB"/>
    <w:rsid w:val="002032C0"/>
    <w:rsid w:val="00203EA5"/>
    <w:rsid w:val="00204A8E"/>
    <w:rsid w:val="00204B42"/>
    <w:rsid w:val="00204B44"/>
    <w:rsid w:val="00204DB4"/>
    <w:rsid w:val="00204EA6"/>
    <w:rsid w:val="00205515"/>
    <w:rsid w:val="0020594F"/>
    <w:rsid w:val="00205DA3"/>
    <w:rsid w:val="00205ED8"/>
    <w:rsid w:val="002065BC"/>
    <w:rsid w:val="0020693F"/>
    <w:rsid w:val="0020697A"/>
    <w:rsid w:val="00206BAE"/>
    <w:rsid w:val="002077CF"/>
    <w:rsid w:val="00207D74"/>
    <w:rsid w:val="002100B2"/>
    <w:rsid w:val="00210186"/>
    <w:rsid w:val="0021063E"/>
    <w:rsid w:val="002106B4"/>
    <w:rsid w:val="00211397"/>
    <w:rsid w:val="00211E52"/>
    <w:rsid w:val="00212047"/>
    <w:rsid w:val="00212850"/>
    <w:rsid w:val="0021327D"/>
    <w:rsid w:val="002139E7"/>
    <w:rsid w:val="00214829"/>
    <w:rsid w:val="002149CA"/>
    <w:rsid w:val="00214C35"/>
    <w:rsid w:val="00215432"/>
    <w:rsid w:val="00215E0C"/>
    <w:rsid w:val="00215E2E"/>
    <w:rsid w:val="002165B6"/>
    <w:rsid w:val="00217B8C"/>
    <w:rsid w:val="002205E3"/>
    <w:rsid w:val="00220D13"/>
    <w:rsid w:val="0022135F"/>
    <w:rsid w:val="0022144F"/>
    <w:rsid w:val="002217E0"/>
    <w:rsid w:val="00221C7E"/>
    <w:rsid w:val="0022288F"/>
    <w:rsid w:val="00222D05"/>
    <w:rsid w:val="00224289"/>
    <w:rsid w:val="002247A1"/>
    <w:rsid w:val="00225485"/>
    <w:rsid w:val="00225836"/>
    <w:rsid w:val="002264D5"/>
    <w:rsid w:val="00226F99"/>
    <w:rsid w:val="00227140"/>
    <w:rsid w:val="00227A5E"/>
    <w:rsid w:val="0023091D"/>
    <w:rsid w:val="00230976"/>
    <w:rsid w:val="00230F6C"/>
    <w:rsid w:val="0023119E"/>
    <w:rsid w:val="00231AFC"/>
    <w:rsid w:val="002320FE"/>
    <w:rsid w:val="00232A23"/>
    <w:rsid w:val="00232F31"/>
    <w:rsid w:val="00233A2E"/>
    <w:rsid w:val="00233B63"/>
    <w:rsid w:val="00234461"/>
    <w:rsid w:val="0023467E"/>
    <w:rsid w:val="00234D95"/>
    <w:rsid w:val="0023590B"/>
    <w:rsid w:val="002363C3"/>
    <w:rsid w:val="0023642C"/>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EDF"/>
    <w:rsid w:val="0025376D"/>
    <w:rsid w:val="00253C88"/>
    <w:rsid w:val="00253DA9"/>
    <w:rsid w:val="00253FF5"/>
    <w:rsid w:val="002540CC"/>
    <w:rsid w:val="002542B4"/>
    <w:rsid w:val="002542BE"/>
    <w:rsid w:val="002547D3"/>
    <w:rsid w:val="00254AE9"/>
    <w:rsid w:val="00254C83"/>
    <w:rsid w:val="00254FB5"/>
    <w:rsid w:val="00255285"/>
    <w:rsid w:val="002556D8"/>
    <w:rsid w:val="0025595C"/>
    <w:rsid w:val="00255A6B"/>
    <w:rsid w:val="00255C36"/>
    <w:rsid w:val="00256528"/>
    <w:rsid w:val="00256647"/>
    <w:rsid w:val="002572A8"/>
    <w:rsid w:val="00257FBB"/>
    <w:rsid w:val="002600BA"/>
    <w:rsid w:val="002605AE"/>
    <w:rsid w:val="002606BC"/>
    <w:rsid w:val="00260C55"/>
    <w:rsid w:val="00261853"/>
    <w:rsid w:val="002623F4"/>
    <w:rsid w:val="002625BB"/>
    <w:rsid w:val="002627C6"/>
    <w:rsid w:val="00262F92"/>
    <w:rsid w:val="0026302A"/>
    <w:rsid w:val="00263084"/>
    <w:rsid w:val="002634C6"/>
    <w:rsid w:val="002636F1"/>
    <w:rsid w:val="00263EF4"/>
    <w:rsid w:val="00263F4F"/>
    <w:rsid w:val="0026410A"/>
    <w:rsid w:val="00264B61"/>
    <w:rsid w:val="00264E79"/>
    <w:rsid w:val="00264FC3"/>
    <w:rsid w:val="0026504D"/>
    <w:rsid w:val="002651B0"/>
    <w:rsid w:val="002658F4"/>
    <w:rsid w:val="00266135"/>
    <w:rsid w:val="00266387"/>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7DC"/>
    <w:rsid w:val="00274E6C"/>
    <w:rsid w:val="0027526B"/>
    <w:rsid w:val="002757C6"/>
    <w:rsid w:val="00275AB4"/>
    <w:rsid w:val="00275F22"/>
    <w:rsid w:val="0027721E"/>
    <w:rsid w:val="002776AD"/>
    <w:rsid w:val="00277A69"/>
    <w:rsid w:val="00277AE5"/>
    <w:rsid w:val="00277E57"/>
    <w:rsid w:val="00280331"/>
    <w:rsid w:val="00281125"/>
    <w:rsid w:val="0028161B"/>
    <w:rsid w:val="0028173F"/>
    <w:rsid w:val="002819B7"/>
    <w:rsid w:val="00281F94"/>
    <w:rsid w:val="00281FD1"/>
    <w:rsid w:val="00282313"/>
    <w:rsid w:val="00282A2A"/>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54B"/>
    <w:rsid w:val="00297656"/>
    <w:rsid w:val="00297883"/>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1C45"/>
    <w:rsid w:val="002B247C"/>
    <w:rsid w:val="002B256F"/>
    <w:rsid w:val="002B26AB"/>
    <w:rsid w:val="002B2B00"/>
    <w:rsid w:val="002B2B48"/>
    <w:rsid w:val="002B326F"/>
    <w:rsid w:val="002B3439"/>
    <w:rsid w:val="002B352A"/>
    <w:rsid w:val="002B36CD"/>
    <w:rsid w:val="002B3831"/>
    <w:rsid w:val="002B4240"/>
    <w:rsid w:val="002B424E"/>
    <w:rsid w:val="002B42A3"/>
    <w:rsid w:val="002B44D5"/>
    <w:rsid w:val="002B454D"/>
    <w:rsid w:val="002B48E7"/>
    <w:rsid w:val="002B4B77"/>
    <w:rsid w:val="002B4F20"/>
    <w:rsid w:val="002B5948"/>
    <w:rsid w:val="002B60FA"/>
    <w:rsid w:val="002B6144"/>
    <w:rsid w:val="002B630C"/>
    <w:rsid w:val="002B645E"/>
    <w:rsid w:val="002B6568"/>
    <w:rsid w:val="002B68C2"/>
    <w:rsid w:val="002B6F45"/>
    <w:rsid w:val="002B7283"/>
    <w:rsid w:val="002C04F0"/>
    <w:rsid w:val="002C07FA"/>
    <w:rsid w:val="002C1912"/>
    <w:rsid w:val="002C19E7"/>
    <w:rsid w:val="002C1ABB"/>
    <w:rsid w:val="002C1BFF"/>
    <w:rsid w:val="002C20BE"/>
    <w:rsid w:val="002C3069"/>
    <w:rsid w:val="002C3564"/>
    <w:rsid w:val="002C3891"/>
    <w:rsid w:val="002C3B7D"/>
    <w:rsid w:val="002C3BB9"/>
    <w:rsid w:val="002C420E"/>
    <w:rsid w:val="002C430A"/>
    <w:rsid w:val="002C4990"/>
    <w:rsid w:val="002C4D5C"/>
    <w:rsid w:val="002C5BD2"/>
    <w:rsid w:val="002C6E6B"/>
    <w:rsid w:val="002C706D"/>
    <w:rsid w:val="002C74AA"/>
    <w:rsid w:val="002C7E44"/>
    <w:rsid w:val="002D0092"/>
    <w:rsid w:val="002D00FD"/>
    <w:rsid w:val="002D0642"/>
    <w:rsid w:val="002D0F44"/>
    <w:rsid w:val="002D10A6"/>
    <w:rsid w:val="002D1488"/>
    <w:rsid w:val="002D182F"/>
    <w:rsid w:val="002D2B24"/>
    <w:rsid w:val="002D3450"/>
    <w:rsid w:val="002D3769"/>
    <w:rsid w:val="002D3978"/>
    <w:rsid w:val="002D39F7"/>
    <w:rsid w:val="002D498D"/>
    <w:rsid w:val="002D4E35"/>
    <w:rsid w:val="002D4F57"/>
    <w:rsid w:val="002D4F9B"/>
    <w:rsid w:val="002D5095"/>
    <w:rsid w:val="002D5547"/>
    <w:rsid w:val="002D5822"/>
    <w:rsid w:val="002D5861"/>
    <w:rsid w:val="002D62B7"/>
    <w:rsid w:val="002D65BF"/>
    <w:rsid w:val="002D6C34"/>
    <w:rsid w:val="002D6F18"/>
    <w:rsid w:val="002D75E7"/>
    <w:rsid w:val="002D79C9"/>
    <w:rsid w:val="002E06B0"/>
    <w:rsid w:val="002E0D61"/>
    <w:rsid w:val="002E1BD5"/>
    <w:rsid w:val="002E2819"/>
    <w:rsid w:val="002E2C09"/>
    <w:rsid w:val="002E2C10"/>
    <w:rsid w:val="002E2FD6"/>
    <w:rsid w:val="002E31FE"/>
    <w:rsid w:val="002E3B7E"/>
    <w:rsid w:val="002E40DA"/>
    <w:rsid w:val="002E4408"/>
    <w:rsid w:val="002E45CE"/>
    <w:rsid w:val="002E5587"/>
    <w:rsid w:val="002E56CF"/>
    <w:rsid w:val="002E57E9"/>
    <w:rsid w:val="002E5883"/>
    <w:rsid w:val="002E5B7D"/>
    <w:rsid w:val="002E5C3A"/>
    <w:rsid w:val="002E5D5D"/>
    <w:rsid w:val="002E5FA9"/>
    <w:rsid w:val="002E6960"/>
    <w:rsid w:val="002E69BB"/>
    <w:rsid w:val="002E712B"/>
    <w:rsid w:val="002E7F54"/>
    <w:rsid w:val="002F0182"/>
    <w:rsid w:val="002F05E2"/>
    <w:rsid w:val="002F08CF"/>
    <w:rsid w:val="002F0A39"/>
    <w:rsid w:val="002F0CBA"/>
    <w:rsid w:val="002F1A51"/>
    <w:rsid w:val="002F1ADD"/>
    <w:rsid w:val="002F1D14"/>
    <w:rsid w:val="002F1F1C"/>
    <w:rsid w:val="002F2001"/>
    <w:rsid w:val="002F274A"/>
    <w:rsid w:val="002F2C41"/>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802"/>
    <w:rsid w:val="00303ADB"/>
    <w:rsid w:val="00303C53"/>
    <w:rsid w:val="00304254"/>
    <w:rsid w:val="003047D9"/>
    <w:rsid w:val="00304A94"/>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517"/>
    <w:rsid w:val="0031472D"/>
    <w:rsid w:val="00314DC4"/>
    <w:rsid w:val="003150F4"/>
    <w:rsid w:val="00315210"/>
    <w:rsid w:val="003152CD"/>
    <w:rsid w:val="00315B62"/>
    <w:rsid w:val="00315BF9"/>
    <w:rsid w:val="00315DA0"/>
    <w:rsid w:val="00316150"/>
    <w:rsid w:val="0031704E"/>
    <w:rsid w:val="0031717B"/>
    <w:rsid w:val="00317C4A"/>
    <w:rsid w:val="0032008A"/>
    <w:rsid w:val="0032030A"/>
    <w:rsid w:val="00321090"/>
    <w:rsid w:val="0032123B"/>
    <w:rsid w:val="00321A47"/>
    <w:rsid w:val="00322448"/>
    <w:rsid w:val="0032252B"/>
    <w:rsid w:val="00322538"/>
    <w:rsid w:val="0032276A"/>
    <w:rsid w:val="003231FD"/>
    <w:rsid w:val="003234BD"/>
    <w:rsid w:val="00323B74"/>
    <w:rsid w:val="00323E94"/>
    <w:rsid w:val="00323FD9"/>
    <w:rsid w:val="00324506"/>
    <w:rsid w:val="00324842"/>
    <w:rsid w:val="003249A5"/>
    <w:rsid w:val="003252CE"/>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530"/>
    <w:rsid w:val="00331960"/>
    <w:rsid w:val="00332E17"/>
    <w:rsid w:val="00333C52"/>
    <w:rsid w:val="00333F64"/>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670"/>
    <w:rsid w:val="00341B3A"/>
    <w:rsid w:val="00343518"/>
    <w:rsid w:val="00343698"/>
    <w:rsid w:val="00343842"/>
    <w:rsid w:val="00343846"/>
    <w:rsid w:val="00344186"/>
    <w:rsid w:val="003446C6"/>
    <w:rsid w:val="00344C72"/>
    <w:rsid w:val="00345204"/>
    <w:rsid w:val="0034537B"/>
    <w:rsid w:val="00345C91"/>
    <w:rsid w:val="003463BC"/>
    <w:rsid w:val="00346A7B"/>
    <w:rsid w:val="003500E1"/>
    <w:rsid w:val="0035018A"/>
    <w:rsid w:val="0035029F"/>
    <w:rsid w:val="00350415"/>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CAE"/>
    <w:rsid w:val="00355DCE"/>
    <w:rsid w:val="00356B5B"/>
    <w:rsid w:val="00356BFF"/>
    <w:rsid w:val="003572D6"/>
    <w:rsid w:val="00357BEB"/>
    <w:rsid w:val="00357CB2"/>
    <w:rsid w:val="003605DC"/>
    <w:rsid w:val="0036123A"/>
    <w:rsid w:val="003616CC"/>
    <w:rsid w:val="003619A7"/>
    <w:rsid w:val="00361A79"/>
    <w:rsid w:val="00361E7D"/>
    <w:rsid w:val="003620C6"/>
    <w:rsid w:val="003628F4"/>
    <w:rsid w:val="0036291A"/>
    <w:rsid w:val="00363108"/>
    <w:rsid w:val="00363132"/>
    <w:rsid w:val="003634E4"/>
    <w:rsid w:val="00363900"/>
    <w:rsid w:val="00363FFE"/>
    <w:rsid w:val="003644EE"/>
    <w:rsid w:val="003649AA"/>
    <w:rsid w:val="00364E41"/>
    <w:rsid w:val="003651BA"/>
    <w:rsid w:val="00365F37"/>
    <w:rsid w:val="00365FDE"/>
    <w:rsid w:val="0036628C"/>
    <w:rsid w:val="003666DD"/>
    <w:rsid w:val="003671E2"/>
    <w:rsid w:val="00367403"/>
    <w:rsid w:val="003676CF"/>
    <w:rsid w:val="0036775A"/>
    <w:rsid w:val="00370970"/>
    <w:rsid w:val="00370C00"/>
    <w:rsid w:val="0037117B"/>
    <w:rsid w:val="0037156E"/>
    <w:rsid w:val="00371572"/>
    <w:rsid w:val="0037185E"/>
    <w:rsid w:val="00371991"/>
    <w:rsid w:val="00371AF8"/>
    <w:rsid w:val="00371EAB"/>
    <w:rsid w:val="00371F06"/>
    <w:rsid w:val="00372762"/>
    <w:rsid w:val="00372BDC"/>
    <w:rsid w:val="0037307F"/>
    <w:rsid w:val="003730BD"/>
    <w:rsid w:val="003734AC"/>
    <w:rsid w:val="0037386C"/>
    <w:rsid w:val="00373AD5"/>
    <w:rsid w:val="00373CF5"/>
    <w:rsid w:val="00373DB1"/>
    <w:rsid w:val="00373FF6"/>
    <w:rsid w:val="00374A27"/>
    <w:rsid w:val="00374AA9"/>
    <w:rsid w:val="00374C36"/>
    <w:rsid w:val="00374F09"/>
    <w:rsid w:val="003752DB"/>
    <w:rsid w:val="00375B50"/>
    <w:rsid w:val="00375B8D"/>
    <w:rsid w:val="00376273"/>
    <w:rsid w:val="003764EF"/>
    <w:rsid w:val="00376A2C"/>
    <w:rsid w:val="003773D4"/>
    <w:rsid w:val="0037767C"/>
    <w:rsid w:val="003779D5"/>
    <w:rsid w:val="003800DE"/>
    <w:rsid w:val="00380822"/>
    <w:rsid w:val="00380C44"/>
    <w:rsid w:val="00380C93"/>
    <w:rsid w:val="00380DD2"/>
    <w:rsid w:val="0038134F"/>
    <w:rsid w:val="003816C3"/>
    <w:rsid w:val="00381C89"/>
    <w:rsid w:val="00381FD6"/>
    <w:rsid w:val="003821E2"/>
    <w:rsid w:val="00382CA1"/>
    <w:rsid w:val="0038346B"/>
    <w:rsid w:val="00383642"/>
    <w:rsid w:val="0038379E"/>
    <w:rsid w:val="00383CAD"/>
    <w:rsid w:val="0038408B"/>
    <w:rsid w:val="003843E9"/>
    <w:rsid w:val="003844E7"/>
    <w:rsid w:val="003847D4"/>
    <w:rsid w:val="0038568E"/>
    <w:rsid w:val="00385A8E"/>
    <w:rsid w:val="00386D3C"/>
    <w:rsid w:val="003874E2"/>
    <w:rsid w:val="003875E7"/>
    <w:rsid w:val="00387A80"/>
    <w:rsid w:val="00387F40"/>
    <w:rsid w:val="00391916"/>
    <w:rsid w:val="00391D21"/>
    <w:rsid w:val="00391E7E"/>
    <w:rsid w:val="003922C3"/>
    <w:rsid w:val="003929A2"/>
    <w:rsid w:val="0039304C"/>
    <w:rsid w:val="0039315D"/>
    <w:rsid w:val="00393212"/>
    <w:rsid w:val="00393D88"/>
    <w:rsid w:val="00394421"/>
    <w:rsid w:val="00394424"/>
    <w:rsid w:val="003945E6"/>
    <w:rsid w:val="00394759"/>
    <w:rsid w:val="00394800"/>
    <w:rsid w:val="00394D3D"/>
    <w:rsid w:val="00395604"/>
    <w:rsid w:val="003966AE"/>
    <w:rsid w:val="003970B4"/>
    <w:rsid w:val="00397424"/>
    <w:rsid w:val="003A0009"/>
    <w:rsid w:val="003A00A7"/>
    <w:rsid w:val="003A015E"/>
    <w:rsid w:val="003A041D"/>
    <w:rsid w:val="003A044A"/>
    <w:rsid w:val="003A04B4"/>
    <w:rsid w:val="003A0502"/>
    <w:rsid w:val="003A0EC4"/>
    <w:rsid w:val="003A1800"/>
    <w:rsid w:val="003A18C6"/>
    <w:rsid w:val="003A1E63"/>
    <w:rsid w:val="003A2268"/>
    <w:rsid w:val="003A24A8"/>
    <w:rsid w:val="003A2938"/>
    <w:rsid w:val="003A2950"/>
    <w:rsid w:val="003A3CAB"/>
    <w:rsid w:val="003A47A3"/>
    <w:rsid w:val="003A48CB"/>
    <w:rsid w:val="003A4FC0"/>
    <w:rsid w:val="003A58EC"/>
    <w:rsid w:val="003A6057"/>
    <w:rsid w:val="003A6AA0"/>
    <w:rsid w:val="003A6D57"/>
    <w:rsid w:val="003A6DEE"/>
    <w:rsid w:val="003A6F01"/>
    <w:rsid w:val="003A70DB"/>
    <w:rsid w:val="003A738A"/>
    <w:rsid w:val="003A759D"/>
    <w:rsid w:val="003A7789"/>
    <w:rsid w:val="003A78C6"/>
    <w:rsid w:val="003B09A6"/>
    <w:rsid w:val="003B0E4D"/>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072"/>
    <w:rsid w:val="003C0117"/>
    <w:rsid w:val="003C0AEF"/>
    <w:rsid w:val="003C11D5"/>
    <w:rsid w:val="003C24E2"/>
    <w:rsid w:val="003C24FD"/>
    <w:rsid w:val="003C28BE"/>
    <w:rsid w:val="003C2943"/>
    <w:rsid w:val="003C2FF0"/>
    <w:rsid w:val="003C30AE"/>
    <w:rsid w:val="003C3242"/>
    <w:rsid w:val="003C33CB"/>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07"/>
    <w:rsid w:val="003D117C"/>
    <w:rsid w:val="003D1F0D"/>
    <w:rsid w:val="003D211A"/>
    <w:rsid w:val="003D2187"/>
    <w:rsid w:val="003D21E3"/>
    <w:rsid w:val="003D2589"/>
    <w:rsid w:val="003D258F"/>
    <w:rsid w:val="003D25E7"/>
    <w:rsid w:val="003D26A5"/>
    <w:rsid w:val="003D291B"/>
    <w:rsid w:val="003D3104"/>
    <w:rsid w:val="003D38B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3CBF"/>
    <w:rsid w:val="003E439B"/>
    <w:rsid w:val="003E5CCA"/>
    <w:rsid w:val="003E647F"/>
    <w:rsid w:val="003E65C1"/>
    <w:rsid w:val="003E6A7E"/>
    <w:rsid w:val="003E6BBD"/>
    <w:rsid w:val="003E6F33"/>
    <w:rsid w:val="003E786F"/>
    <w:rsid w:val="003F0231"/>
    <w:rsid w:val="003F04A6"/>
    <w:rsid w:val="003F04C3"/>
    <w:rsid w:val="003F05BE"/>
    <w:rsid w:val="003F1EBB"/>
    <w:rsid w:val="003F2199"/>
    <w:rsid w:val="003F224A"/>
    <w:rsid w:val="003F349B"/>
    <w:rsid w:val="003F35F9"/>
    <w:rsid w:val="003F399F"/>
    <w:rsid w:val="003F3C50"/>
    <w:rsid w:val="003F3E18"/>
    <w:rsid w:val="003F423C"/>
    <w:rsid w:val="003F42B9"/>
    <w:rsid w:val="003F4647"/>
    <w:rsid w:val="003F491F"/>
    <w:rsid w:val="003F4C7F"/>
    <w:rsid w:val="003F56EF"/>
    <w:rsid w:val="003F5B08"/>
    <w:rsid w:val="003F5C6B"/>
    <w:rsid w:val="003F6107"/>
    <w:rsid w:val="003F61CB"/>
    <w:rsid w:val="003F6A54"/>
    <w:rsid w:val="003F6BCF"/>
    <w:rsid w:val="003F72DB"/>
    <w:rsid w:val="003F7684"/>
    <w:rsid w:val="003F7D30"/>
    <w:rsid w:val="004009B7"/>
    <w:rsid w:val="00400AF7"/>
    <w:rsid w:val="00401464"/>
    <w:rsid w:val="00401533"/>
    <w:rsid w:val="00401755"/>
    <w:rsid w:val="00401C64"/>
    <w:rsid w:val="00402FE8"/>
    <w:rsid w:val="004030CB"/>
    <w:rsid w:val="0040368B"/>
    <w:rsid w:val="00403802"/>
    <w:rsid w:val="00403BBD"/>
    <w:rsid w:val="004043FD"/>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E79"/>
    <w:rsid w:val="00410F1D"/>
    <w:rsid w:val="0041114F"/>
    <w:rsid w:val="00411260"/>
    <w:rsid w:val="00411A43"/>
    <w:rsid w:val="00411E15"/>
    <w:rsid w:val="00411F22"/>
    <w:rsid w:val="004126D6"/>
    <w:rsid w:val="00412E0E"/>
    <w:rsid w:val="00412F59"/>
    <w:rsid w:val="004132E4"/>
    <w:rsid w:val="004138C3"/>
    <w:rsid w:val="00413B01"/>
    <w:rsid w:val="00413C21"/>
    <w:rsid w:val="004140B9"/>
    <w:rsid w:val="0041436C"/>
    <w:rsid w:val="0041448E"/>
    <w:rsid w:val="0041497E"/>
    <w:rsid w:val="00415590"/>
    <w:rsid w:val="004155B4"/>
    <w:rsid w:val="004156C0"/>
    <w:rsid w:val="004157D9"/>
    <w:rsid w:val="004159CE"/>
    <w:rsid w:val="00415F1F"/>
    <w:rsid w:val="00416147"/>
    <w:rsid w:val="004164CF"/>
    <w:rsid w:val="0041680C"/>
    <w:rsid w:val="0041696E"/>
    <w:rsid w:val="00416BFC"/>
    <w:rsid w:val="00416E94"/>
    <w:rsid w:val="00416EFF"/>
    <w:rsid w:val="004200E4"/>
    <w:rsid w:val="00420147"/>
    <w:rsid w:val="00420B68"/>
    <w:rsid w:val="004211CA"/>
    <w:rsid w:val="0042202A"/>
    <w:rsid w:val="0042224C"/>
    <w:rsid w:val="004223CB"/>
    <w:rsid w:val="00422790"/>
    <w:rsid w:val="00422908"/>
    <w:rsid w:val="004245BB"/>
    <w:rsid w:val="0042525C"/>
    <w:rsid w:val="0042562D"/>
    <w:rsid w:val="00425CC4"/>
    <w:rsid w:val="004264A8"/>
    <w:rsid w:val="0042665F"/>
    <w:rsid w:val="00426AB1"/>
    <w:rsid w:val="00426C93"/>
    <w:rsid w:val="00426CB3"/>
    <w:rsid w:val="0042787E"/>
    <w:rsid w:val="00427B40"/>
    <w:rsid w:val="00427C36"/>
    <w:rsid w:val="00427D73"/>
    <w:rsid w:val="00427EC8"/>
    <w:rsid w:val="00430A83"/>
    <w:rsid w:val="00430AD0"/>
    <w:rsid w:val="00430E43"/>
    <w:rsid w:val="00430ECF"/>
    <w:rsid w:val="004314B2"/>
    <w:rsid w:val="0043178D"/>
    <w:rsid w:val="004326E9"/>
    <w:rsid w:val="00433423"/>
    <w:rsid w:val="00433972"/>
    <w:rsid w:val="00433A63"/>
    <w:rsid w:val="00433CCA"/>
    <w:rsid w:val="00434A6F"/>
    <w:rsid w:val="00434D91"/>
    <w:rsid w:val="00434DDB"/>
    <w:rsid w:val="00434F58"/>
    <w:rsid w:val="0043514D"/>
    <w:rsid w:val="00435265"/>
    <w:rsid w:val="004353B6"/>
    <w:rsid w:val="004358B3"/>
    <w:rsid w:val="004359D6"/>
    <w:rsid w:val="0043638C"/>
    <w:rsid w:val="004363CF"/>
    <w:rsid w:val="00436926"/>
    <w:rsid w:val="00436B96"/>
    <w:rsid w:val="00436C05"/>
    <w:rsid w:val="004374DA"/>
    <w:rsid w:val="00437577"/>
    <w:rsid w:val="00437B6B"/>
    <w:rsid w:val="00437E7A"/>
    <w:rsid w:val="00437F70"/>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6E"/>
    <w:rsid w:val="004442C5"/>
    <w:rsid w:val="0044476A"/>
    <w:rsid w:val="004449C7"/>
    <w:rsid w:val="00444A73"/>
    <w:rsid w:val="00444AB7"/>
    <w:rsid w:val="00444B7C"/>
    <w:rsid w:val="00445820"/>
    <w:rsid w:val="00445D67"/>
    <w:rsid w:val="00445ED2"/>
    <w:rsid w:val="004479B1"/>
    <w:rsid w:val="00447FF4"/>
    <w:rsid w:val="00450514"/>
    <w:rsid w:val="004505F2"/>
    <w:rsid w:val="00450964"/>
    <w:rsid w:val="00450A7F"/>
    <w:rsid w:val="00451186"/>
    <w:rsid w:val="0045165F"/>
    <w:rsid w:val="00451B92"/>
    <w:rsid w:val="00451D9E"/>
    <w:rsid w:val="00452950"/>
    <w:rsid w:val="00452C31"/>
    <w:rsid w:val="00452CCC"/>
    <w:rsid w:val="00453188"/>
    <w:rsid w:val="00453402"/>
    <w:rsid w:val="00453A08"/>
    <w:rsid w:val="00453ABD"/>
    <w:rsid w:val="00453C25"/>
    <w:rsid w:val="00453E0E"/>
    <w:rsid w:val="004540EC"/>
    <w:rsid w:val="004543F9"/>
    <w:rsid w:val="004554B4"/>
    <w:rsid w:val="00455D7E"/>
    <w:rsid w:val="004569F4"/>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5ABC"/>
    <w:rsid w:val="00465FE8"/>
    <w:rsid w:val="004660DD"/>
    <w:rsid w:val="004664A1"/>
    <w:rsid w:val="004664D3"/>
    <w:rsid w:val="00466BF3"/>
    <w:rsid w:val="0046705D"/>
    <w:rsid w:val="004677EE"/>
    <w:rsid w:val="00467A47"/>
    <w:rsid w:val="00467E78"/>
    <w:rsid w:val="00470574"/>
    <w:rsid w:val="004708AD"/>
    <w:rsid w:val="00470B2A"/>
    <w:rsid w:val="00470F02"/>
    <w:rsid w:val="004711B4"/>
    <w:rsid w:val="00471269"/>
    <w:rsid w:val="004721F9"/>
    <w:rsid w:val="00472407"/>
    <w:rsid w:val="004729CF"/>
    <w:rsid w:val="00473119"/>
    <w:rsid w:val="004736AD"/>
    <w:rsid w:val="0047399E"/>
    <w:rsid w:val="00473B20"/>
    <w:rsid w:val="00473C4F"/>
    <w:rsid w:val="00473EB3"/>
    <w:rsid w:val="00474DAF"/>
    <w:rsid w:val="004756F3"/>
    <w:rsid w:val="00475A6B"/>
    <w:rsid w:val="00475DDE"/>
    <w:rsid w:val="0047618E"/>
    <w:rsid w:val="00476301"/>
    <w:rsid w:val="0047639F"/>
    <w:rsid w:val="00476625"/>
    <w:rsid w:val="00476901"/>
    <w:rsid w:val="00476CB3"/>
    <w:rsid w:val="00476D99"/>
    <w:rsid w:val="00477145"/>
    <w:rsid w:val="0047743F"/>
    <w:rsid w:val="00477651"/>
    <w:rsid w:val="00477712"/>
    <w:rsid w:val="00477933"/>
    <w:rsid w:val="004779E0"/>
    <w:rsid w:val="00477ABF"/>
    <w:rsid w:val="0048059A"/>
    <w:rsid w:val="004808F8"/>
    <w:rsid w:val="004808F9"/>
    <w:rsid w:val="00481396"/>
    <w:rsid w:val="004813DA"/>
    <w:rsid w:val="0048142E"/>
    <w:rsid w:val="0048197D"/>
    <w:rsid w:val="00481999"/>
    <w:rsid w:val="00481BE7"/>
    <w:rsid w:val="00482A80"/>
    <w:rsid w:val="004837AD"/>
    <w:rsid w:val="00483E23"/>
    <w:rsid w:val="004844EE"/>
    <w:rsid w:val="00484973"/>
    <w:rsid w:val="00485FB4"/>
    <w:rsid w:val="004863A8"/>
    <w:rsid w:val="00486A36"/>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53"/>
    <w:rsid w:val="004935EA"/>
    <w:rsid w:val="00493ECA"/>
    <w:rsid w:val="00494467"/>
    <w:rsid w:val="00494933"/>
    <w:rsid w:val="0049563F"/>
    <w:rsid w:val="00495740"/>
    <w:rsid w:val="00495DE1"/>
    <w:rsid w:val="00495FE3"/>
    <w:rsid w:val="00496AB8"/>
    <w:rsid w:val="00496BCF"/>
    <w:rsid w:val="004978D7"/>
    <w:rsid w:val="00497D5E"/>
    <w:rsid w:val="004A047E"/>
    <w:rsid w:val="004A070A"/>
    <w:rsid w:val="004A0AB3"/>
    <w:rsid w:val="004A10AF"/>
    <w:rsid w:val="004A1543"/>
    <w:rsid w:val="004A18D2"/>
    <w:rsid w:val="004A1924"/>
    <w:rsid w:val="004A21B9"/>
    <w:rsid w:val="004A2827"/>
    <w:rsid w:val="004A29A1"/>
    <w:rsid w:val="004A2ABB"/>
    <w:rsid w:val="004A3800"/>
    <w:rsid w:val="004A38D9"/>
    <w:rsid w:val="004A3B26"/>
    <w:rsid w:val="004A3D95"/>
    <w:rsid w:val="004A43EA"/>
    <w:rsid w:val="004A48BC"/>
    <w:rsid w:val="004A4D2C"/>
    <w:rsid w:val="004A5188"/>
    <w:rsid w:val="004A59C0"/>
    <w:rsid w:val="004A5AE0"/>
    <w:rsid w:val="004A657D"/>
    <w:rsid w:val="004A6623"/>
    <w:rsid w:val="004A6812"/>
    <w:rsid w:val="004A7FE6"/>
    <w:rsid w:val="004B051C"/>
    <w:rsid w:val="004B07C7"/>
    <w:rsid w:val="004B0860"/>
    <w:rsid w:val="004B08BF"/>
    <w:rsid w:val="004B0FD3"/>
    <w:rsid w:val="004B1480"/>
    <w:rsid w:val="004B1826"/>
    <w:rsid w:val="004B1BAE"/>
    <w:rsid w:val="004B1EB1"/>
    <w:rsid w:val="004B2019"/>
    <w:rsid w:val="004B24AE"/>
    <w:rsid w:val="004B284B"/>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3C2"/>
    <w:rsid w:val="004C0ADF"/>
    <w:rsid w:val="004C0CEC"/>
    <w:rsid w:val="004C0E82"/>
    <w:rsid w:val="004C18E6"/>
    <w:rsid w:val="004C2228"/>
    <w:rsid w:val="004C28D2"/>
    <w:rsid w:val="004C2A69"/>
    <w:rsid w:val="004C2AE9"/>
    <w:rsid w:val="004C2CAF"/>
    <w:rsid w:val="004C3234"/>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64F"/>
    <w:rsid w:val="004C78F9"/>
    <w:rsid w:val="004D02B5"/>
    <w:rsid w:val="004D0CAC"/>
    <w:rsid w:val="004D0EAD"/>
    <w:rsid w:val="004D0F15"/>
    <w:rsid w:val="004D143C"/>
    <w:rsid w:val="004D14DB"/>
    <w:rsid w:val="004D154F"/>
    <w:rsid w:val="004D181A"/>
    <w:rsid w:val="004D256C"/>
    <w:rsid w:val="004D268C"/>
    <w:rsid w:val="004D285B"/>
    <w:rsid w:val="004D2AC7"/>
    <w:rsid w:val="004D2DA5"/>
    <w:rsid w:val="004D2DCB"/>
    <w:rsid w:val="004D31F0"/>
    <w:rsid w:val="004D35C8"/>
    <w:rsid w:val="004D3679"/>
    <w:rsid w:val="004D3765"/>
    <w:rsid w:val="004D3CA3"/>
    <w:rsid w:val="004D447C"/>
    <w:rsid w:val="004D450D"/>
    <w:rsid w:val="004D4A82"/>
    <w:rsid w:val="004D55C5"/>
    <w:rsid w:val="004D5767"/>
    <w:rsid w:val="004D5845"/>
    <w:rsid w:val="004D606E"/>
    <w:rsid w:val="004D67BB"/>
    <w:rsid w:val="004D67CE"/>
    <w:rsid w:val="004D6E5E"/>
    <w:rsid w:val="004D6FEF"/>
    <w:rsid w:val="004E010B"/>
    <w:rsid w:val="004E0310"/>
    <w:rsid w:val="004E09EC"/>
    <w:rsid w:val="004E0F40"/>
    <w:rsid w:val="004E1A14"/>
    <w:rsid w:val="004E1B73"/>
    <w:rsid w:val="004E224A"/>
    <w:rsid w:val="004E2CD9"/>
    <w:rsid w:val="004E331D"/>
    <w:rsid w:val="004E3452"/>
    <w:rsid w:val="004E3650"/>
    <w:rsid w:val="004E366D"/>
    <w:rsid w:val="004E37CE"/>
    <w:rsid w:val="004E42D1"/>
    <w:rsid w:val="004E485A"/>
    <w:rsid w:val="004E49D1"/>
    <w:rsid w:val="004E4DE2"/>
    <w:rsid w:val="004E4EB1"/>
    <w:rsid w:val="004E5590"/>
    <w:rsid w:val="004E5E06"/>
    <w:rsid w:val="004E62DD"/>
    <w:rsid w:val="004E63E7"/>
    <w:rsid w:val="004E6402"/>
    <w:rsid w:val="004E65DC"/>
    <w:rsid w:val="004E6A2E"/>
    <w:rsid w:val="004E71DE"/>
    <w:rsid w:val="004E7692"/>
    <w:rsid w:val="004F0207"/>
    <w:rsid w:val="004F033F"/>
    <w:rsid w:val="004F13DE"/>
    <w:rsid w:val="004F161F"/>
    <w:rsid w:val="004F1A65"/>
    <w:rsid w:val="004F1DBF"/>
    <w:rsid w:val="004F1EA4"/>
    <w:rsid w:val="004F1F4F"/>
    <w:rsid w:val="004F2077"/>
    <w:rsid w:val="004F2309"/>
    <w:rsid w:val="004F33FE"/>
    <w:rsid w:val="004F37F8"/>
    <w:rsid w:val="004F3A02"/>
    <w:rsid w:val="004F3F95"/>
    <w:rsid w:val="004F452A"/>
    <w:rsid w:val="004F4634"/>
    <w:rsid w:val="004F4AC3"/>
    <w:rsid w:val="004F57FF"/>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D8B"/>
    <w:rsid w:val="00505E9D"/>
    <w:rsid w:val="00506263"/>
    <w:rsid w:val="0050668F"/>
    <w:rsid w:val="00506E2A"/>
    <w:rsid w:val="00507388"/>
    <w:rsid w:val="00507664"/>
    <w:rsid w:val="00507817"/>
    <w:rsid w:val="00510195"/>
    <w:rsid w:val="00510378"/>
    <w:rsid w:val="00511902"/>
    <w:rsid w:val="0051197A"/>
    <w:rsid w:val="00513202"/>
    <w:rsid w:val="00513702"/>
    <w:rsid w:val="0051372A"/>
    <w:rsid w:val="005139CA"/>
    <w:rsid w:val="00514216"/>
    <w:rsid w:val="0051442B"/>
    <w:rsid w:val="0051472A"/>
    <w:rsid w:val="0051561E"/>
    <w:rsid w:val="005157BF"/>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353C"/>
    <w:rsid w:val="00523EDF"/>
    <w:rsid w:val="00524079"/>
    <w:rsid w:val="0052494D"/>
    <w:rsid w:val="00525BB2"/>
    <w:rsid w:val="00525BDA"/>
    <w:rsid w:val="0052636B"/>
    <w:rsid w:val="0052713C"/>
    <w:rsid w:val="00527C7B"/>
    <w:rsid w:val="00527D1A"/>
    <w:rsid w:val="00527DCF"/>
    <w:rsid w:val="00530584"/>
    <w:rsid w:val="005306BC"/>
    <w:rsid w:val="005306D6"/>
    <w:rsid w:val="00530986"/>
    <w:rsid w:val="005309FA"/>
    <w:rsid w:val="00530D10"/>
    <w:rsid w:val="00530D98"/>
    <w:rsid w:val="00531936"/>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0DCD"/>
    <w:rsid w:val="005411D6"/>
    <w:rsid w:val="00541208"/>
    <w:rsid w:val="0054205F"/>
    <w:rsid w:val="005422FF"/>
    <w:rsid w:val="00542A1C"/>
    <w:rsid w:val="00543125"/>
    <w:rsid w:val="005431E0"/>
    <w:rsid w:val="005436EB"/>
    <w:rsid w:val="0054394D"/>
    <w:rsid w:val="0054409F"/>
    <w:rsid w:val="005442C5"/>
    <w:rsid w:val="00544E73"/>
    <w:rsid w:val="00544F77"/>
    <w:rsid w:val="00545454"/>
    <w:rsid w:val="00545E14"/>
    <w:rsid w:val="00545F8B"/>
    <w:rsid w:val="005460C6"/>
    <w:rsid w:val="00546620"/>
    <w:rsid w:val="00546A50"/>
    <w:rsid w:val="00546BF5"/>
    <w:rsid w:val="00546E0D"/>
    <w:rsid w:val="00547190"/>
    <w:rsid w:val="00547DC9"/>
    <w:rsid w:val="00551758"/>
    <w:rsid w:val="00552278"/>
    <w:rsid w:val="005525F4"/>
    <w:rsid w:val="0055260E"/>
    <w:rsid w:val="00552A61"/>
    <w:rsid w:val="00552B39"/>
    <w:rsid w:val="00552E8D"/>
    <w:rsid w:val="00552EBE"/>
    <w:rsid w:val="005534C0"/>
    <w:rsid w:val="005537A4"/>
    <w:rsid w:val="00553B80"/>
    <w:rsid w:val="00553CCB"/>
    <w:rsid w:val="005541A7"/>
    <w:rsid w:val="00554ED5"/>
    <w:rsid w:val="00555C01"/>
    <w:rsid w:val="00555C52"/>
    <w:rsid w:val="005563EC"/>
    <w:rsid w:val="00557409"/>
    <w:rsid w:val="00557948"/>
    <w:rsid w:val="00557CE1"/>
    <w:rsid w:val="00557E97"/>
    <w:rsid w:val="005606B2"/>
    <w:rsid w:val="00561643"/>
    <w:rsid w:val="00561A56"/>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7FE7"/>
    <w:rsid w:val="00570071"/>
    <w:rsid w:val="00570666"/>
    <w:rsid w:val="005709CA"/>
    <w:rsid w:val="005710FB"/>
    <w:rsid w:val="00571AEE"/>
    <w:rsid w:val="005722BB"/>
    <w:rsid w:val="0057231C"/>
    <w:rsid w:val="00573304"/>
    <w:rsid w:val="00573597"/>
    <w:rsid w:val="005735A6"/>
    <w:rsid w:val="00573729"/>
    <w:rsid w:val="00573801"/>
    <w:rsid w:val="00573C7A"/>
    <w:rsid w:val="00573CAB"/>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77CF3"/>
    <w:rsid w:val="00577F36"/>
    <w:rsid w:val="00580523"/>
    <w:rsid w:val="005805C6"/>
    <w:rsid w:val="00580F1F"/>
    <w:rsid w:val="00581187"/>
    <w:rsid w:val="0058142F"/>
    <w:rsid w:val="005818DA"/>
    <w:rsid w:val="00581BC0"/>
    <w:rsid w:val="00582A4B"/>
    <w:rsid w:val="00582AD2"/>
    <w:rsid w:val="00582B4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D32"/>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2D9"/>
    <w:rsid w:val="005A037A"/>
    <w:rsid w:val="005A0534"/>
    <w:rsid w:val="005A06E9"/>
    <w:rsid w:val="005A0849"/>
    <w:rsid w:val="005A0B6C"/>
    <w:rsid w:val="005A198B"/>
    <w:rsid w:val="005A1BA5"/>
    <w:rsid w:val="005A1EFF"/>
    <w:rsid w:val="005A29D7"/>
    <w:rsid w:val="005A36A8"/>
    <w:rsid w:val="005A3A67"/>
    <w:rsid w:val="005A3BF2"/>
    <w:rsid w:val="005A44FA"/>
    <w:rsid w:val="005A4D86"/>
    <w:rsid w:val="005A5166"/>
    <w:rsid w:val="005A546F"/>
    <w:rsid w:val="005A58EC"/>
    <w:rsid w:val="005A5C55"/>
    <w:rsid w:val="005A5DDE"/>
    <w:rsid w:val="005A6653"/>
    <w:rsid w:val="005A66B9"/>
    <w:rsid w:val="005A69EF"/>
    <w:rsid w:val="005A6C9F"/>
    <w:rsid w:val="005A6CED"/>
    <w:rsid w:val="005A7033"/>
    <w:rsid w:val="005A73E9"/>
    <w:rsid w:val="005A7451"/>
    <w:rsid w:val="005A7A40"/>
    <w:rsid w:val="005A7B3A"/>
    <w:rsid w:val="005B042C"/>
    <w:rsid w:val="005B06E9"/>
    <w:rsid w:val="005B0FCC"/>
    <w:rsid w:val="005B1372"/>
    <w:rsid w:val="005B1DC5"/>
    <w:rsid w:val="005B20D4"/>
    <w:rsid w:val="005B2810"/>
    <w:rsid w:val="005B29E5"/>
    <w:rsid w:val="005B2FFF"/>
    <w:rsid w:val="005B3708"/>
    <w:rsid w:val="005B39C1"/>
    <w:rsid w:val="005B403D"/>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9FF"/>
    <w:rsid w:val="005C3EB6"/>
    <w:rsid w:val="005C40BB"/>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4F6"/>
    <w:rsid w:val="005D0B15"/>
    <w:rsid w:val="005D0C80"/>
    <w:rsid w:val="005D0F9D"/>
    <w:rsid w:val="005D1067"/>
    <w:rsid w:val="005D17F5"/>
    <w:rsid w:val="005D1BF6"/>
    <w:rsid w:val="005D1FE4"/>
    <w:rsid w:val="005D2038"/>
    <w:rsid w:val="005D22B7"/>
    <w:rsid w:val="005D23D1"/>
    <w:rsid w:val="005D414E"/>
    <w:rsid w:val="005D424C"/>
    <w:rsid w:val="005D4340"/>
    <w:rsid w:val="005D43F0"/>
    <w:rsid w:val="005D477B"/>
    <w:rsid w:val="005D4926"/>
    <w:rsid w:val="005D53DD"/>
    <w:rsid w:val="005D5BD4"/>
    <w:rsid w:val="005D6494"/>
    <w:rsid w:val="005D6BDC"/>
    <w:rsid w:val="005D70EB"/>
    <w:rsid w:val="005E0434"/>
    <w:rsid w:val="005E062A"/>
    <w:rsid w:val="005E0B10"/>
    <w:rsid w:val="005E0F88"/>
    <w:rsid w:val="005E12E2"/>
    <w:rsid w:val="005E27A2"/>
    <w:rsid w:val="005E2EA8"/>
    <w:rsid w:val="005E366A"/>
    <w:rsid w:val="005E3F08"/>
    <w:rsid w:val="005E4D4D"/>
    <w:rsid w:val="005E555F"/>
    <w:rsid w:val="005E5F0A"/>
    <w:rsid w:val="005E60FE"/>
    <w:rsid w:val="005E6303"/>
    <w:rsid w:val="005E65A9"/>
    <w:rsid w:val="005E6921"/>
    <w:rsid w:val="005E6F89"/>
    <w:rsid w:val="005E7418"/>
    <w:rsid w:val="005E79B7"/>
    <w:rsid w:val="005F020D"/>
    <w:rsid w:val="005F0620"/>
    <w:rsid w:val="005F0A79"/>
    <w:rsid w:val="005F0CED"/>
    <w:rsid w:val="005F0E08"/>
    <w:rsid w:val="005F0ECC"/>
    <w:rsid w:val="005F1214"/>
    <w:rsid w:val="005F20CC"/>
    <w:rsid w:val="005F299C"/>
    <w:rsid w:val="005F3528"/>
    <w:rsid w:val="005F38B3"/>
    <w:rsid w:val="005F3C9C"/>
    <w:rsid w:val="005F3F9D"/>
    <w:rsid w:val="005F51B8"/>
    <w:rsid w:val="005F5280"/>
    <w:rsid w:val="005F53A7"/>
    <w:rsid w:val="005F5407"/>
    <w:rsid w:val="005F56FD"/>
    <w:rsid w:val="005F5870"/>
    <w:rsid w:val="005F59B0"/>
    <w:rsid w:val="005F5FD6"/>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6923"/>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DD3"/>
    <w:rsid w:val="00625EA1"/>
    <w:rsid w:val="00625F27"/>
    <w:rsid w:val="00625F3B"/>
    <w:rsid w:val="0062695C"/>
    <w:rsid w:val="00626E01"/>
    <w:rsid w:val="00627518"/>
    <w:rsid w:val="006275FD"/>
    <w:rsid w:val="006277F1"/>
    <w:rsid w:val="006279B8"/>
    <w:rsid w:val="00627DA8"/>
    <w:rsid w:val="006306A8"/>
    <w:rsid w:val="006314D6"/>
    <w:rsid w:val="006317CD"/>
    <w:rsid w:val="00631CB9"/>
    <w:rsid w:val="00631D14"/>
    <w:rsid w:val="006320C0"/>
    <w:rsid w:val="00632E54"/>
    <w:rsid w:val="00632E57"/>
    <w:rsid w:val="00632E70"/>
    <w:rsid w:val="00633967"/>
    <w:rsid w:val="00633A54"/>
    <w:rsid w:val="00633CCD"/>
    <w:rsid w:val="00633D6C"/>
    <w:rsid w:val="00633DDA"/>
    <w:rsid w:val="00633EF6"/>
    <w:rsid w:val="00634F21"/>
    <w:rsid w:val="00634FA5"/>
    <w:rsid w:val="00635072"/>
    <w:rsid w:val="006353F0"/>
    <w:rsid w:val="00635410"/>
    <w:rsid w:val="006354DD"/>
    <w:rsid w:val="00635C50"/>
    <w:rsid w:val="006366E2"/>
    <w:rsid w:val="006367FE"/>
    <w:rsid w:val="00636FCF"/>
    <w:rsid w:val="00637ED3"/>
    <w:rsid w:val="0064003C"/>
    <w:rsid w:val="00640504"/>
    <w:rsid w:val="0064056B"/>
    <w:rsid w:val="006405C5"/>
    <w:rsid w:val="00641625"/>
    <w:rsid w:val="00641938"/>
    <w:rsid w:val="00641B0C"/>
    <w:rsid w:val="00642371"/>
    <w:rsid w:val="006426B5"/>
    <w:rsid w:val="00642779"/>
    <w:rsid w:val="00642D6E"/>
    <w:rsid w:val="00643A7A"/>
    <w:rsid w:val="00643C1A"/>
    <w:rsid w:val="0064426A"/>
    <w:rsid w:val="006448EC"/>
    <w:rsid w:val="00644CC4"/>
    <w:rsid w:val="00645188"/>
    <w:rsid w:val="006454E0"/>
    <w:rsid w:val="006456A9"/>
    <w:rsid w:val="006464CB"/>
    <w:rsid w:val="00646677"/>
    <w:rsid w:val="00646AFE"/>
    <w:rsid w:val="00647219"/>
    <w:rsid w:val="00647492"/>
    <w:rsid w:val="0064753C"/>
    <w:rsid w:val="006501C9"/>
    <w:rsid w:val="006502F1"/>
    <w:rsid w:val="00650377"/>
    <w:rsid w:val="00650CB5"/>
    <w:rsid w:val="00650D3E"/>
    <w:rsid w:val="006511D3"/>
    <w:rsid w:val="00651887"/>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57A79"/>
    <w:rsid w:val="006602A1"/>
    <w:rsid w:val="006604AD"/>
    <w:rsid w:val="00660762"/>
    <w:rsid w:val="00660A05"/>
    <w:rsid w:val="006610C7"/>
    <w:rsid w:val="006611B6"/>
    <w:rsid w:val="006611E1"/>
    <w:rsid w:val="006611E2"/>
    <w:rsid w:val="00661692"/>
    <w:rsid w:val="00661778"/>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2D2"/>
    <w:rsid w:val="006713AB"/>
    <w:rsid w:val="00671A00"/>
    <w:rsid w:val="00671FAB"/>
    <w:rsid w:val="00672989"/>
    <w:rsid w:val="00672D43"/>
    <w:rsid w:val="00673057"/>
    <w:rsid w:val="0067365E"/>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67B"/>
    <w:rsid w:val="006827B4"/>
    <w:rsid w:val="006828B4"/>
    <w:rsid w:val="00682EA9"/>
    <w:rsid w:val="006830C2"/>
    <w:rsid w:val="006832AC"/>
    <w:rsid w:val="00683AAF"/>
    <w:rsid w:val="006841FE"/>
    <w:rsid w:val="00684455"/>
    <w:rsid w:val="00684530"/>
    <w:rsid w:val="00684667"/>
    <w:rsid w:val="00684E44"/>
    <w:rsid w:val="00684FFD"/>
    <w:rsid w:val="00685CD2"/>
    <w:rsid w:val="0068611A"/>
    <w:rsid w:val="00686314"/>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2DE2"/>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D5E"/>
    <w:rsid w:val="006A2F0E"/>
    <w:rsid w:val="006A30EF"/>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875"/>
    <w:rsid w:val="006B39D4"/>
    <w:rsid w:val="006B3AF9"/>
    <w:rsid w:val="006B40A1"/>
    <w:rsid w:val="006B45A2"/>
    <w:rsid w:val="006B4C3B"/>
    <w:rsid w:val="006B4E8A"/>
    <w:rsid w:val="006B4FCC"/>
    <w:rsid w:val="006B5C4E"/>
    <w:rsid w:val="006B5E9D"/>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41E9"/>
    <w:rsid w:val="006C581D"/>
    <w:rsid w:val="006C59A5"/>
    <w:rsid w:val="006C5F8D"/>
    <w:rsid w:val="006C622E"/>
    <w:rsid w:val="006C65ED"/>
    <w:rsid w:val="006C6851"/>
    <w:rsid w:val="006C728E"/>
    <w:rsid w:val="006C7842"/>
    <w:rsid w:val="006D0250"/>
    <w:rsid w:val="006D06FF"/>
    <w:rsid w:val="006D08F3"/>
    <w:rsid w:val="006D09A0"/>
    <w:rsid w:val="006D1118"/>
    <w:rsid w:val="006D15F9"/>
    <w:rsid w:val="006D1C66"/>
    <w:rsid w:val="006D1D32"/>
    <w:rsid w:val="006D23DC"/>
    <w:rsid w:val="006D2FD1"/>
    <w:rsid w:val="006D355E"/>
    <w:rsid w:val="006D3D43"/>
    <w:rsid w:val="006D3E65"/>
    <w:rsid w:val="006D412B"/>
    <w:rsid w:val="006D415B"/>
    <w:rsid w:val="006D469E"/>
    <w:rsid w:val="006D47D9"/>
    <w:rsid w:val="006D4884"/>
    <w:rsid w:val="006D4BD4"/>
    <w:rsid w:val="006D4C69"/>
    <w:rsid w:val="006D4E1B"/>
    <w:rsid w:val="006D55A5"/>
    <w:rsid w:val="006D5AC0"/>
    <w:rsid w:val="006D6136"/>
    <w:rsid w:val="006D651F"/>
    <w:rsid w:val="006D65D1"/>
    <w:rsid w:val="006D668C"/>
    <w:rsid w:val="006D72B2"/>
    <w:rsid w:val="006D75D5"/>
    <w:rsid w:val="006D78E2"/>
    <w:rsid w:val="006D7E58"/>
    <w:rsid w:val="006D7E76"/>
    <w:rsid w:val="006E182D"/>
    <w:rsid w:val="006E1F22"/>
    <w:rsid w:val="006E21AB"/>
    <w:rsid w:val="006E261C"/>
    <w:rsid w:val="006E2B39"/>
    <w:rsid w:val="006E37DC"/>
    <w:rsid w:val="006E4372"/>
    <w:rsid w:val="006E4878"/>
    <w:rsid w:val="006E4F73"/>
    <w:rsid w:val="006E527C"/>
    <w:rsid w:val="006E5454"/>
    <w:rsid w:val="006E5DD8"/>
    <w:rsid w:val="006E62B4"/>
    <w:rsid w:val="006E663C"/>
    <w:rsid w:val="006E6795"/>
    <w:rsid w:val="006E6F25"/>
    <w:rsid w:val="006E7C0A"/>
    <w:rsid w:val="006E7E05"/>
    <w:rsid w:val="006F015D"/>
    <w:rsid w:val="006F0353"/>
    <w:rsid w:val="006F144D"/>
    <w:rsid w:val="006F1F6B"/>
    <w:rsid w:val="006F209B"/>
    <w:rsid w:val="006F22D9"/>
    <w:rsid w:val="006F2325"/>
    <w:rsid w:val="006F247E"/>
    <w:rsid w:val="006F257A"/>
    <w:rsid w:val="006F2898"/>
    <w:rsid w:val="006F2C64"/>
    <w:rsid w:val="006F2E4F"/>
    <w:rsid w:val="006F30AC"/>
    <w:rsid w:val="006F32F7"/>
    <w:rsid w:val="006F34F2"/>
    <w:rsid w:val="006F3A22"/>
    <w:rsid w:val="006F3AD4"/>
    <w:rsid w:val="006F3BFB"/>
    <w:rsid w:val="006F47AE"/>
    <w:rsid w:val="006F48E8"/>
    <w:rsid w:val="006F49D2"/>
    <w:rsid w:val="006F4A85"/>
    <w:rsid w:val="006F4C5D"/>
    <w:rsid w:val="006F4CF0"/>
    <w:rsid w:val="006F4DE1"/>
    <w:rsid w:val="006F4EAD"/>
    <w:rsid w:val="006F5073"/>
    <w:rsid w:val="006F56CD"/>
    <w:rsid w:val="006F5CCB"/>
    <w:rsid w:val="006F632E"/>
    <w:rsid w:val="006F6337"/>
    <w:rsid w:val="006F63A8"/>
    <w:rsid w:val="006F6717"/>
    <w:rsid w:val="006F6F6C"/>
    <w:rsid w:val="006F75FF"/>
    <w:rsid w:val="006F77FB"/>
    <w:rsid w:val="006F78C0"/>
    <w:rsid w:val="006F7A77"/>
    <w:rsid w:val="006F7DF2"/>
    <w:rsid w:val="00700433"/>
    <w:rsid w:val="00700999"/>
    <w:rsid w:val="00700FC8"/>
    <w:rsid w:val="007014A3"/>
    <w:rsid w:val="00701EDE"/>
    <w:rsid w:val="0070366D"/>
    <w:rsid w:val="00703C7A"/>
    <w:rsid w:val="00703F1E"/>
    <w:rsid w:val="007040B1"/>
    <w:rsid w:val="00704AC7"/>
    <w:rsid w:val="00705111"/>
    <w:rsid w:val="0070546B"/>
    <w:rsid w:val="007062A8"/>
    <w:rsid w:val="00706593"/>
    <w:rsid w:val="0070714B"/>
    <w:rsid w:val="007078A4"/>
    <w:rsid w:val="007078F5"/>
    <w:rsid w:val="007079EC"/>
    <w:rsid w:val="00707C4B"/>
    <w:rsid w:val="00707FDA"/>
    <w:rsid w:val="00710210"/>
    <w:rsid w:val="007102D8"/>
    <w:rsid w:val="00710397"/>
    <w:rsid w:val="00710615"/>
    <w:rsid w:val="00710735"/>
    <w:rsid w:val="007114CC"/>
    <w:rsid w:val="00711A4F"/>
    <w:rsid w:val="00711BE3"/>
    <w:rsid w:val="00711E37"/>
    <w:rsid w:val="00712394"/>
    <w:rsid w:val="007123DE"/>
    <w:rsid w:val="007130D1"/>
    <w:rsid w:val="0071316A"/>
    <w:rsid w:val="00713C9A"/>
    <w:rsid w:val="00713F79"/>
    <w:rsid w:val="007143DC"/>
    <w:rsid w:val="00714A63"/>
    <w:rsid w:val="007150B6"/>
    <w:rsid w:val="00715806"/>
    <w:rsid w:val="00716580"/>
    <w:rsid w:val="00716E58"/>
    <w:rsid w:val="007179D0"/>
    <w:rsid w:val="00717A74"/>
    <w:rsid w:val="00717B7A"/>
    <w:rsid w:val="00717C43"/>
    <w:rsid w:val="00717C58"/>
    <w:rsid w:val="00717F43"/>
    <w:rsid w:val="00720495"/>
    <w:rsid w:val="007204F3"/>
    <w:rsid w:val="007208FA"/>
    <w:rsid w:val="00720B23"/>
    <w:rsid w:val="00720D21"/>
    <w:rsid w:val="0072128F"/>
    <w:rsid w:val="007218D8"/>
    <w:rsid w:val="007219E7"/>
    <w:rsid w:val="00721A93"/>
    <w:rsid w:val="00721BE6"/>
    <w:rsid w:val="00722058"/>
    <w:rsid w:val="00722191"/>
    <w:rsid w:val="0072222B"/>
    <w:rsid w:val="007235CF"/>
    <w:rsid w:val="0072397B"/>
    <w:rsid w:val="00723D6E"/>
    <w:rsid w:val="00724B4C"/>
    <w:rsid w:val="00724C74"/>
    <w:rsid w:val="007252E2"/>
    <w:rsid w:val="0072576E"/>
    <w:rsid w:val="00725A1C"/>
    <w:rsid w:val="00725DA7"/>
    <w:rsid w:val="00726765"/>
    <w:rsid w:val="00726AF9"/>
    <w:rsid w:val="00726DCD"/>
    <w:rsid w:val="00727068"/>
    <w:rsid w:val="00730269"/>
    <w:rsid w:val="007306DE"/>
    <w:rsid w:val="00730E97"/>
    <w:rsid w:val="007315E9"/>
    <w:rsid w:val="007315F5"/>
    <w:rsid w:val="00731733"/>
    <w:rsid w:val="007319C4"/>
    <w:rsid w:val="00731B25"/>
    <w:rsid w:val="00731BBE"/>
    <w:rsid w:val="007324B4"/>
    <w:rsid w:val="007324DA"/>
    <w:rsid w:val="00732F9A"/>
    <w:rsid w:val="007331AF"/>
    <w:rsid w:val="00733552"/>
    <w:rsid w:val="00733A1C"/>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3041"/>
    <w:rsid w:val="007443C6"/>
    <w:rsid w:val="0074446C"/>
    <w:rsid w:val="007446D9"/>
    <w:rsid w:val="0074538B"/>
    <w:rsid w:val="00745DCF"/>
    <w:rsid w:val="00745E5A"/>
    <w:rsid w:val="0074650E"/>
    <w:rsid w:val="0074652B"/>
    <w:rsid w:val="00746812"/>
    <w:rsid w:val="00746BEB"/>
    <w:rsid w:val="007470B6"/>
    <w:rsid w:val="00747220"/>
    <w:rsid w:val="007472BE"/>
    <w:rsid w:val="00747429"/>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4E9B"/>
    <w:rsid w:val="0075517A"/>
    <w:rsid w:val="00755619"/>
    <w:rsid w:val="00756062"/>
    <w:rsid w:val="00756099"/>
    <w:rsid w:val="007563D8"/>
    <w:rsid w:val="007565EE"/>
    <w:rsid w:val="00756913"/>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AEC"/>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20C"/>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0BD"/>
    <w:rsid w:val="007936A3"/>
    <w:rsid w:val="00793E34"/>
    <w:rsid w:val="00794161"/>
    <w:rsid w:val="0079445E"/>
    <w:rsid w:val="00794B06"/>
    <w:rsid w:val="0079501A"/>
    <w:rsid w:val="00795460"/>
    <w:rsid w:val="00795817"/>
    <w:rsid w:val="007962FC"/>
    <w:rsid w:val="0079630E"/>
    <w:rsid w:val="007965E6"/>
    <w:rsid w:val="007971EB"/>
    <w:rsid w:val="007974C1"/>
    <w:rsid w:val="0079764E"/>
    <w:rsid w:val="007A0630"/>
    <w:rsid w:val="007A10DC"/>
    <w:rsid w:val="007A1D2B"/>
    <w:rsid w:val="007A248E"/>
    <w:rsid w:val="007A268A"/>
    <w:rsid w:val="007A2A4B"/>
    <w:rsid w:val="007A2ECD"/>
    <w:rsid w:val="007A30D5"/>
    <w:rsid w:val="007A373D"/>
    <w:rsid w:val="007A3AC2"/>
    <w:rsid w:val="007A3D44"/>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493"/>
    <w:rsid w:val="007B7E91"/>
    <w:rsid w:val="007C0509"/>
    <w:rsid w:val="007C0AC1"/>
    <w:rsid w:val="007C0E33"/>
    <w:rsid w:val="007C0F5B"/>
    <w:rsid w:val="007C14F0"/>
    <w:rsid w:val="007C180F"/>
    <w:rsid w:val="007C18E4"/>
    <w:rsid w:val="007C206C"/>
    <w:rsid w:val="007C2456"/>
    <w:rsid w:val="007C26CE"/>
    <w:rsid w:val="007C3ACB"/>
    <w:rsid w:val="007C3F0B"/>
    <w:rsid w:val="007C3F9C"/>
    <w:rsid w:val="007C4248"/>
    <w:rsid w:val="007C4481"/>
    <w:rsid w:val="007C475B"/>
    <w:rsid w:val="007C4E8F"/>
    <w:rsid w:val="007C54AD"/>
    <w:rsid w:val="007C5FA8"/>
    <w:rsid w:val="007C6197"/>
    <w:rsid w:val="007C65F3"/>
    <w:rsid w:val="007C6BCD"/>
    <w:rsid w:val="007C6BF7"/>
    <w:rsid w:val="007C6F83"/>
    <w:rsid w:val="007C7E95"/>
    <w:rsid w:val="007D0040"/>
    <w:rsid w:val="007D02B7"/>
    <w:rsid w:val="007D0893"/>
    <w:rsid w:val="007D1AF6"/>
    <w:rsid w:val="007D1EE4"/>
    <w:rsid w:val="007D221F"/>
    <w:rsid w:val="007D2228"/>
    <w:rsid w:val="007D24AD"/>
    <w:rsid w:val="007D278F"/>
    <w:rsid w:val="007D2C65"/>
    <w:rsid w:val="007D2FA8"/>
    <w:rsid w:val="007D41ED"/>
    <w:rsid w:val="007D42F4"/>
    <w:rsid w:val="007D430C"/>
    <w:rsid w:val="007D4489"/>
    <w:rsid w:val="007D4F8A"/>
    <w:rsid w:val="007D5583"/>
    <w:rsid w:val="007D6D85"/>
    <w:rsid w:val="007D6E1A"/>
    <w:rsid w:val="007D7D1B"/>
    <w:rsid w:val="007E0070"/>
    <w:rsid w:val="007E009C"/>
    <w:rsid w:val="007E04C9"/>
    <w:rsid w:val="007E0676"/>
    <w:rsid w:val="007E0ECA"/>
    <w:rsid w:val="007E11B2"/>
    <w:rsid w:val="007E13D5"/>
    <w:rsid w:val="007E232F"/>
    <w:rsid w:val="007E263D"/>
    <w:rsid w:val="007E26C0"/>
    <w:rsid w:val="007E26DA"/>
    <w:rsid w:val="007E2CE8"/>
    <w:rsid w:val="007E2E38"/>
    <w:rsid w:val="007E3553"/>
    <w:rsid w:val="007E3E31"/>
    <w:rsid w:val="007E3F92"/>
    <w:rsid w:val="007E446A"/>
    <w:rsid w:val="007E44E7"/>
    <w:rsid w:val="007E4EF7"/>
    <w:rsid w:val="007E4FC5"/>
    <w:rsid w:val="007E5032"/>
    <w:rsid w:val="007E53B1"/>
    <w:rsid w:val="007E53BC"/>
    <w:rsid w:val="007E5825"/>
    <w:rsid w:val="007E5B28"/>
    <w:rsid w:val="007E5D16"/>
    <w:rsid w:val="007E5FCB"/>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214"/>
    <w:rsid w:val="007F25A2"/>
    <w:rsid w:val="007F25BD"/>
    <w:rsid w:val="007F2E13"/>
    <w:rsid w:val="007F35F1"/>
    <w:rsid w:val="007F432B"/>
    <w:rsid w:val="007F49D8"/>
    <w:rsid w:val="007F49EA"/>
    <w:rsid w:val="007F51D7"/>
    <w:rsid w:val="007F58D1"/>
    <w:rsid w:val="007F5A2D"/>
    <w:rsid w:val="007F6207"/>
    <w:rsid w:val="007F6318"/>
    <w:rsid w:val="007F6D01"/>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D19"/>
    <w:rsid w:val="008051CB"/>
    <w:rsid w:val="0080529C"/>
    <w:rsid w:val="00805BB9"/>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175C"/>
    <w:rsid w:val="008137C7"/>
    <w:rsid w:val="00813C49"/>
    <w:rsid w:val="00813E40"/>
    <w:rsid w:val="0081438F"/>
    <w:rsid w:val="008149F3"/>
    <w:rsid w:val="00814B80"/>
    <w:rsid w:val="008150C5"/>
    <w:rsid w:val="00815AFD"/>
    <w:rsid w:val="00816753"/>
    <w:rsid w:val="00816F0B"/>
    <w:rsid w:val="0081735E"/>
    <w:rsid w:val="008173A3"/>
    <w:rsid w:val="008175E7"/>
    <w:rsid w:val="00820183"/>
    <w:rsid w:val="008204B9"/>
    <w:rsid w:val="00820A08"/>
    <w:rsid w:val="00821079"/>
    <w:rsid w:val="00821189"/>
    <w:rsid w:val="0082120F"/>
    <w:rsid w:val="008217F5"/>
    <w:rsid w:val="008218EA"/>
    <w:rsid w:val="00822B7F"/>
    <w:rsid w:val="00823002"/>
    <w:rsid w:val="008230E4"/>
    <w:rsid w:val="0082341B"/>
    <w:rsid w:val="00823741"/>
    <w:rsid w:val="00823992"/>
    <w:rsid w:val="00823F19"/>
    <w:rsid w:val="00824CBB"/>
    <w:rsid w:val="00824D81"/>
    <w:rsid w:val="00825676"/>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1D70"/>
    <w:rsid w:val="008320B5"/>
    <w:rsid w:val="00832B7C"/>
    <w:rsid w:val="008330C5"/>
    <w:rsid w:val="00833B8E"/>
    <w:rsid w:val="008344D4"/>
    <w:rsid w:val="0083472B"/>
    <w:rsid w:val="00834D69"/>
    <w:rsid w:val="00834EB4"/>
    <w:rsid w:val="00834F92"/>
    <w:rsid w:val="00834FD1"/>
    <w:rsid w:val="008352F0"/>
    <w:rsid w:val="008357A8"/>
    <w:rsid w:val="0083594A"/>
    <w:rsid w:val="00835D73"/>
    <w:rsid w:val="00835E62"/>
    <w:rsid w:val="00836228"/>
    <w:rsid w:val="00836F08"/>
    <w:rsid w:val="008378A4"/>
    <w:rsid w:val="00837A41"/>
    <w:rsid w:val="00837C8B"/>
    <w:rsid w:val="00837CC0"/>
    <w:rsid w:val="00840215"/>
    <w:rsid w:val="00840742"/>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195A"/>
    <w:rsid w:val="008524F2"/>
    <w:rsid w:val="0085333D"/>
    <w:rsid w:val="00854C31"/>
    <w:rsid w:val="00855195"/>
    <w:rsid w:val="0085528E"/>
    <w:rsid w:val="008556EB"/>
    <w:rsid w:val="00855B56"/>
    <w:rsid w:val="00855D83"/>
    <w:rsid w:val="00855F7F"/>
    <w:rsid w:val="0085753C"/>
    <w:rsid w:val="0085757C"/>
    <w:rsid w:val="00857812"/>
    <w:rsid w:val="00857833"/>
    <w:rsid w:val="00857B19"/>
    <w:rsid w:val="00857E8E"/>
    <w:rsid w:val="00857ED2"/>
    <w:rsid w:val="008603CD"/>
    <w:rsid w:val="00860982"/>
    <w:rsid w:val="00860ADF"/>
    <w:rsid w:val="00860B2D"/>
    <w:rsid w:val="00860B58"/>
    <w:rsid w:val="00861223"/>
    <w:rsid w:val="00861677"/>
    <w:rsid w:val="008616F1"/>
    <w:rsid w:val="008622AB"/>
    <w:rsid w:val="00862F47"/>
    <w:rsid w:val="008630F9"/>
    <w:rsid w:val="008631CD"/>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98D"/>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9FF"/>
    <w:rsid w:val="00886F35"/>
    <w:rsid w:val="00887BDB"/>
    <w:rsid w:val="00890060"/>
    <w:rsid w:val="00890545"/>
    <w:rsid w:val="00890D1C"/>
    <w:rsid w:val="00891300"/>
    <w:rsid w:val="00891387"/>
    <w:rsid w:val="00892480"/>
    <w:rsid w:val="00892BEE"/>
    <w:rsid w:val="00892EEE"/>
    <w:rsid w:val="00893389"/>
    <w:rsid w:val="00893438"/>
    <w:rsid w:val="008934FE"/>
    <w:rsid w:val="008935EE"/>
    <w:rsid w:val="008942D7"/>
    <w:rsid w:val="008942E5"/>
    <w:rsid w:val="00894421"/>
    <w:rsid w:val="00894A3F"/>
    <w:rsid w:val="00894C59"/>
    <w:rsid w:val="00894EF9"/>
    <w:rsid w:val="008957A7"/>
    <w:rsid w:val="008964B6"/>
    <w:rsid w:val="00896779"/>
    <w:rsid w:val="00896AB0"/>
    <w:rsid w:val="00896B18"/>
    <w:rsid w:val="00896C5C"/>
    <w:rsid w:val="008972BE"/>
    <w:rsid w:val="00897647"/>
    <w:rsid w:val="00897A24"/>
    <w:rsid w:val="00897DC0"/>
    <w:rsid w:val="00897E83"/>
    <w:rsid w:val="008A0436"/>
    <w:rsid w:val="008A063E"/>
    <w:rsid w:val="008A0EAF"/>
    <w:rsid w:val="008A1A80"/>
    <w:rsid w:val="008A1E99"/>
    <w:rsid w:val="008A2A0A"/>
    <w:rsid w:val="008A2AB8"/>
    <w:rsid w:val="008A2F38"/>
    <w:rsid w:val="008A3032"/>
    <w:rsid w:val="008A3374"/>
    <w:rsid w:val="008A345D"/>
    <w:rsid w:val="008A37CB"/>
    <w:rsid w:val="008A3BC7"/>
    <w:rsid w:val="008A3FE3"/>
    <w:rsid w:val="008A407F"/>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A32"/>
    <w:rsid w:val="008B0C54"/>
    <w:rsid w:val="008B1216"/>
    <w:rsid w:val="008B1495"/>
    <w:rsid w:val="008B1A26"/>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A31"/>
    <w:rsid w:val="008B7DE1"/>
    <w:rsid w:val="008C026E"/>
    <w:rsid w:val="008C02A9"/>
    <w:rsid w:val="008C0797"/>
    <w:rsid w:val="008C08D5"/>
    <w:rsid w:val="008C13DD"/>
    <w:rsid w:val="008C189E"/>
    <w:rsid w:val="008C1C63"/>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5DFB"/>
    <w:rsid w:val="008C6417"/>
    <w:rsid w:val="008C76C0"/>
    <w:rsid w:val="008C7A1F"/>
    <w:rsid w:val="008C7DC3"/>
    <w:rsid w:val="008D061A"/>
    <w:rsid w:val="008D0AB6"/>
    <w:rsid w:val="008D0AE0"/>
    <w:rsid w:val="008D0CF8"/>
    <w:rsid w:val="008D10F9"/>
    <w:rsid w:val="008D11E5"/>
    <w:rsid w:val="008D14FF"/>
    <w:rsid w:val="008D1588"/>
    <w:rsid w:val="008D1D07"/>
    <w:rsid w:val="008D21B5"/>
    <w:rsid w:val="008D238B"/>
    <w:rsid w:val="008D24A2"/>
    <w:rsid w:val="008D2C10"/>
    <w:rsid w:val="008D375D"/>
    <w:rsid w:val="008D379E"/>
    <w:rsid w:val="008D38A0"/>
    <w:rsid w:val="008D4367"/>
    <w:rsid w:val="008D4C7D"/>
    <w:rsid w:val="008D4DCE"/>
    <w:rsid w:val="008D4DD4"/>
    <w:rsid w:val="008D5070"/>
    <w:rsid w:val="008D53A2"/>
    <w:rsid w:val="008D53F1"/>
    <w:rsid w:val="008D5462"/>
    <w:rsid w:val="008D5497"/>
    <w:rsid w:val="008D5C5F"/>
    <w:rsid w:val="008D6505"/>
    <w:rsid w:val="008D6690"/>
    <w:rsid w:val="008D6951"/>
    <w:rsid w:val="008D6B18"/>
    <w:rsid w:val="008D73DD"/>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DD7"/>
    <w:rsid w:val="008F7E31"/>
    <w:rsid w:val="00900193"/>
    <w:rsid w:val="00900563"/>
    <w:rsid w:val="00900831"/>
    <w:rsid w:val="00900F7D"/>
    <w:rsid w:val="00901135"/>
    <w:rsid w:val="00902975"/>
    <w:rsid w:val="009029F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3CF"/>
    <w:rsid w:val="00923481"/>
    <w:rsid w:val="00923B0A"/>
    <w:rsid w:val="00923B6A"/>
    <w:rsid w:val="00923D4F"/>
    <w:rsid w:val="0092419F"/>
    <w:rsid w:val="00924C11"/>
    <w:rsid w:val="00925735"/>
    <w:rsid w:val="009257CD"/>
    <w:rsid w:val="009259C4"/>
    <w:rsid w:val="00926005"/>
    <w:rsid w:val="009263E7"/>
    <w:rsid w:val="009263EE"/>
    <w:rsid w:val="009266F2"/>
    <w:rsid w:val="009269EC"/>
    <w:rsid w:val="00926D19"/>
    <w:rsid w:val="00926E8E"/>
    <w:rsid w:val="00926EA8"/>
    <w:rsid w:val="0093042C"/>
    <w:rsid w:val="00930BA6"/>
    <w:rsid w:val="00931816"/>
    <w:rsid w:val="00931AF2"/>
    <w:rsid w:val="009333E9"/>
    <w:rsid w:val="0093398D"/>
    <w:rsid w:val="00933E16"/>
    <w:rsid w:val="009344F6"/>
    <w:rsid w:val="00934DA9"/>
    <w:rsid w:val="00935F49"/>
    <w:rsid w:val="009367E6"/>
    <w:rsid w:val="009369F6"/>
    <w:rsid w:val="00936BD6"/>
    <w:rsid w:val="009372AD"/>
    <w:rsid w:val="00937641"/>
    <w:rsid w:val="009377A7"/>
    <w:rsid w:val="0094072B"/>
    <w:rsid w:val="00940CB1"/>
    <w:rsid w:val="009413D7"/>
    <w:rsid w:val="0094167A"/>
    <w:rsid w:val="009417ED"/>
    <w:rsid w:val="00942244"/>
    <w:rsid w:val="009424C6"/>
    <w:rsid w:val="00942B5E"/>
    <w:rsid w:val="00942B68"/>
    <w:rsid w:val="00942F32"/>
    <w:rsid w:val="00943125"/>
    <w:rsid w:val="00943DB1"/>
    <w:rsid w:val="00943E8B"/>
    <w:rsid w:val="00943ED3"/>
    <w:rsid w:val="00945CB3"/>
    <w:rsid w:val="009461D5"/>
    <w:rsid w:val="00946889"/>
    <w:rsid w:val="009469FF"/>
    <w:rsid w:val="00946D10"/>
    <w:rsid w:val="00946E82"/>
    <w:rsid w:val="00946E88"/>
    <w:rsid w:val="009472A8"/>
    <w:rsid w:val="00947305"/>
    <w:rsid w:val="00947982"/>
    <w:rsid w:val="009479C3"/>
    <w:rsid w:val="00947DEE"/>
    <w:rsid w:val="00951749"/>
    <w:rsid w:val="0095174F"/>
    <w:rsid w:val="009518E4"/>
    <w:rsid w:val="009520A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DFE"/>
    <w:rsid w:val="00960F73"/>
    <w:rsid w:val="00961A75"/>
    <w:rsid w:val="00961A90"/>
    <w:rsid w:val="00961DB6"/>
    <w:rsid w:val="00961DFC"/>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77A"/>
    <w:rsid w:val="00970B5E"/>
    <w:rsid w:val="00970C15"/>
    <w:rsid w:val="00971AED"/>
    <w:rsid w:val="00972021"/>
    <w:rsid w:val="00972397"/>
    <w:rsid w:val="009723D2"/>
    <w:rsid w:val="0097282E"/>
    <w:rsid w:val="00972A66"/>
    <w:rsid w:val="00973D1C"/>
    <w:rsid w:val="00973DE2"/>
    <w:rsid w:val="00974058"/>
    <w:rsid w:val="009748F8"/>
    <w:rsid w:val="00974E2F"/>
    <w:rsid w:val="0097567F"/>
    <w:rsid w:val="00975871"/>
    <w:rsid w:val="009758E3"/>
    <w:rsid w:val="009758ED"/>
    <w:rsid w:val="00975956"/>
    <w:rsid w:val="00975A92"/>
    <w:rsid w:val="00975C75"/>
    <w:rsid w:val="00975CB9"/>
    <w:rsid w:val="00976FA1"/>
    <w:rsid w:val="0097727F"/>
    <w:rsid w:val="00977E8E"/>
    <w:rsid w:val="00977F66"/>
    <w:rsid w:val="009800C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0B4"/>
    <w:rsid w:val="00987427"/>
    <w:rsid w:val="0098770D"/>
    <w:rsid w:val="00990C6B"/>
    <w:rsid w:val="009910CA"/>
    <w:rsid w:val="009913EC"/>
    <w:rsid w:val="00991C92"/>
    <w:rsid w:val="0099220B"/>
    <w:rsid w:val="0099335F"/>
    <w:rsid w:val="00993692"/>
    <w:rsid w:val="00993874"/>
    <w:rsid w:val="009942A5"/>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7C7"/>
    <w:rsid w:val="00997C46"/>
    <w:rsid w:val="009A01F8"/>
    <w:rsid w:val="009A05AD"/>
    <w:rsid w:val="009A0B73"/>
    <w:rsid w:val="009A0FBF"/>
    <w:rsid w:val="009A1533"/>
    <w:rsid w:val="009A207B"/>
    <w:rsid w:val="009A215F"/>
    <w:rsid w:val="009A2BC9"/>
    <w:rsid w:val="009A2C73"/>
    <w:rsid w:val="009A306F"/>
    <w:rsid w:val="009A37A2"/>
    <w:rsid w:val="009A432E"/>
    <w:rsid w:val="009A4417"/>
    <w:rsid w:val="009A4601"/>
    <w:rsid w:val="009A4BD2"/>
    <w:rsid w:val="009A4C71"/>
    <w:rsid w:val="009A4F80"/>
    <w:rsid w:val="009A4F8B"/>
    <w:rsid w:val="009A4FAA"/>
    <w:rsid w:val="009A51B0"/>
    <w:rsid w:val="009A5294"/>
    <w:rsid w:val="009A5903"/>
    <w:rsid w:val="009A5C59"/>
    <w:rsid w:val="009A61C6"/>
    <w:rsid w:val="009A622A"/>
    <w:rsid w:val="009A756F"/>
    <w:rsid w:val="009A7584"/>
    <w:rsid w:val="009A78C1"/>
    <w:rsid w:val="009A7E90"/>
    <w:rsid w:val="009B0932"/>
    <w:rsid w:val="009B0CAB"/>
    <w:rsid w:val="009B1243"/>
    <w:rsid w:val="009B147E"/>
    <w:rsid w:val="009B1D6A"/>
    <w:rsid w:val="009B2004"/>
    <w:rsid w:val="009B21BE"/>
    <w:rsid w:val="009B2521"/>
    <w:rsid w:val="009B2564"/>
    <w:rsid w:val="009B2773"/>
    <w:rsid w:val="009B3110"/>
    <w:rsid w:val="009B33B9"/>
    <w:rsid w:val="009B33C7"/>
    <w:rsid w:val="009B3AA9"/>
    <w:rsid w:val="009B3B50"/>
    <w:rsid w:val="009B3BD1"/>
    <w:rsid w:val="009B3CDD"/>
    <w:rsid w:val="009B3D83"/>
    <w:rsid w:val="009B4393"/>
    <w:rsid w:val="009B50FB"/>
    <w:rsid w:val="009B5733"/>
    <w:rsid w:val="009B5B53"/>
    <w:rsid w:val="009B5BE9"/>
    <w:rsid w:val="009B5C5E"/>
    <w:rsid w:val="009B6138"/>
    <w:rsid w:val="009B65EE"/>
    <w:rsid w:val="009B6A24"/>
    <w:rsid w:val="009B6D51"/>
    <w:rsid w:val="009B7433"/>
    <w:rsid w:val="009B7AD8"/>
    <w:rsid w:val="009C050E"/>
    <w:rsid w:val="009C05AB"/>
    <w:rsid w:val="009C0A6D"/>
    <w:rsid w:val="009C0B8C"/>
    <w:rsid w:val="009C0BD4"/>
    <w:rsid w:val="009C10CE"/>
    <w:rsid w:val="009C115A"/>
    <w:rsid w:val="009C128F"/>
    <w:rsid w:val="009C1352"/>
    <w:rsid w:val="009C15AD"/>
    <w:rsid w:val="009C1E1C"/>
    <w:rsid w:val="009C253A"/>
    <w:rsid w:val="009C2792"/>
    <w:rsid w:val="009C33A1"/>
    <w:rsid w:val="009C3425"/>
    <w:rsid w:val="009C3557"/>
    <w:rsid w:val="009C361F"/>
    <w:rsid w:val="009C3669"/>
    <w:rsid w:val="009C3683"/>
    <w:rsid w:val="009C3C6E"/>
    <w:rsid w:val="009C3CF9"/>
    <w:rsid w:val="009C3F61"/>
    <w:rsid w:val="009C4263"/>
    <w:rsid w:val="009C42C5"/>
    <w:rsid w:val="009C4AA0"/>
    <w:rsid w:val="009C4B3B"/>
    <w:rsid w:val="009C52DF"/>
    <w:rsid w:val="009C5440"/>
    <w:rsid w:val="009C5487"/>
    <w:rsid w:val="009C54B5"/>
    <w:rsid w:val="009C577A"/>
    <w:rsid w:val="009C5869"/>
    <w:rsid w:val="009C5B14"/>
    <w:rsid w:val="009C6478"/>
    <w:rsid w:val="009C7752"/>
    <w:rsid w:val="009C7CE2"/>
    <w:rsid w:val="009D029E"/>
    <w:rsid w:val="009D05B7"/>
    <w:rsid w:val="009D0FAF"/>
    <w:rsid w:val="009D1242"/>
    <w:rsid w:val="009D2973"/>
    <w:rsid w:val="009D2AFE"/>
    <w:rsid w:val="009D309A"/>
    <w:rsid w:val="009D3F48"/>
    <w:rsid w:val="009D43EC"/>
    <w:rsid w:val="009D4493"/>
    <w:rsid w:val="009D491B"/>
    <w:rsid w:val="009D59E5"/>
    <w:rsid w:val="009D5DA7"/>
    <w:rsid w:val="009D6341"/>
    <w:rsid w:val="009D642E"/>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43F4"/>
    <w:rsid w:val="009F4B84"/>
    <w:rsid w:val="009F4D50"/>
    <w:rsid w:val="009F5121"/>
    <w:rsid w:val="009F5797"/>
    <w:rsid w:val="009F6460"/>
    <w:rsid w:val="009F732D"/>
    <w:rsid w:val="009F7818"/>
    <w:rsid w:val="009F781A"/>
    <w:rsid w:val="00A00DEA"/>
    <w:rsid w:val="00A01084"/>
    <w:rsid w:val="00A01275"/>
    <w:rsid w:val="00A01460"/>
    <w:rsid w:val="00A02249"/>
    <w:rsid w:val="00A028D7"/>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6BE0"/>
    <w:rsid w:val="00A0700B"/>
    <w:rsid w:val="00A0753F"/>
    <w:rsid w:val="00A07BAF"/>
    <w:rsid w:val="00A07E46"/>
    <w:rsid w:val="00A10469"/>
    <w:rsid w:val="00A104E6"/>
    <w:rsid w:val="00A108EE"/>
    <w:rsid w:val="00A10920"/>
    <w:rsid w:val="00A10E08"/>
    <w:rsid w:val="00A110CF"/>
    <w:rsid w:val="00A11452"/>
    <w:rsid w:val="00A11CC6"/>
    <w:rsid w:val="00A123D8"/>
    <w:rsid w:val="00A12DAD"/>
    <w:rsid w:val="00A12E07"/>
    <w:rsid w:val="00A130FF"/>
    <w:rsid w:val="00A131C5"/>
    <w:rsid w:val="00A13360"/>
    <w:rsid w:val="00A133D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20139"/>
    <w:rsid w:val="00A2026C"/>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D7A"/>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C6C"/>
    <w:rsid w:val="00A33DE4"/>
    <w:rsid w:val="00A33F6D"/>
    <w:rsid w:val="00A34720"/>
    <w:rsid w:val="00A34941"/>
    <w:rsid w:val="00A34B11"/>
    <w:rsid w:val="00A3509A"/>
    <w:rsid w:val="00A351A6"/>
    <w:rsid w:val="00A3522C"/>
    <w:rsid w:val="00A3539E"/>
    <w:rsid w:val="00A357D0"/>
    <w:rsid w:val="00A35F66"/>
    <w:rsid w:val="00A374B8"/>
    <w:rsid w:val="00A376A7"/>
    <w:rsid w:val="00A379AF"/>
    <w:rsid w:val="00A40749"/>
    <w:rsid w:val="00A409BD"/>
    <w:rsid w:val="00A40AF0"/>
    <w:rsid w:val="00A40CA9"/>
    <w:rsid w:val="00A40E09"/>
    <w:rsid w:val="00A42482"/>
    <w:rsid w:val="00A427AB"/>
    <w:rsid w:val="00A42BEF"/>
    <w:rsid w:val="00A42DA2"/>
    <w:rsid w:val="00A430D7"/>
    <w:rsid w:val="00A43CC1"/>
    <w:rsid w:val="00A44397"/>
    <w:rsid w:val="00A45243"/>
    <w:rsid w:val="00A45250"/>
    <w:rsid w:val="00A45EEA"/>
    <w:rsid w:val="00A46953"/>
    <w:rsid w:val="00A46CD0"/>
    <w:rsid w:val="00A474CB"/>
    <w:rsid w:val="00A47976"/>
    <w:rsid w:val="00A47EDA"/>
    <w:rsid w:val="00A50358"/>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E4D"/>
    <w:rsid w:val="00A70FE6"/>
    <w:rsid w:val="00A7118F"/>
    <w:rsid w:val="00A7182B"/>
    <w:rsid w:val="00A7184B"/>
    <w:rsid w:val="00A718BA"/>
    <w:rsid w:val="00A7272E"/>
    <w:rsid w:val="00A72B79"/>
    <w:rsid w:val="00A72E4E"/>
    <w:rsid w:val="00A73675"/>
    <w:rsid w:val="00A73689"/>
    <w:rsid w:val="00A73954"/>
    <w:rsid w:val="00A74007"/>
    <w:rsid w:val="00A7429D"/>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62E"/>
    <w:rsid w:val="00A81B3C"/>
    <w:rsid w:val="00A81BC6"/>
    <w:rsid w:val="00A81FD2"/>
    <w:rsid w:val="00A82017"/>
    <w:rsid w:val="00A820FF"/>
    <w:rsid w:val="00A8247C"/>
    <w:rsid w:val="00A82840"/>
    <w:rsid w:val="00A82E95"/>
    <w:rsid w:val="00A82FE2"/>
    <w:rsid w:val="00A8329B"/>
    <w:rsid w:val="00A833E6"/>
    <w:rsid w:val="00A83594"/>
    <w:rsid w:val="00A83F27"/>
    <w:rsid w:val="00A8429A"/>
    <w:rsid w:val="00A84387"/>
    <w:rsid w:val="00A84D2A"/>
    <w:rsid w:val="00A85712"/>
    <w:rsid w:val="00A865A3"/>
    <w:rsid w:val="00A86BC0"/>
    <w:rsid w:val="00A8736C"/>
    <w:rsid w:val="00A87860"/>
    <w:rsid w:val="00A87BE8"/>
    <w:rsid w:val="00A900B1"/>
    <w:rsid w:val="00A90125"/>
    <w:rsid w:val="00A9022F"/>
    <w:rsid w:val="00A905D2"/>
    <w:rsid w:val="00A90FC4"/>
    <w:rsid w:val="00A91281"/>
    <w:rsid w:val="00A91411"/>
    <w:rsid w:val="00A91D20"/>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AA1"/>
    <w:rsid w:val="00A97DEB"/>
    <w:rsid w:val="00AA00F1"/>
    <w:rsid w:val="00AA0265"/>
    <w:rsid w:val="00AA0BD6"/>
    <w:rsid w:val="00AA0D2E"/>
    <w:rsid w:val="00AA0E24"/>
    <w:rsid w:val="00AA102C"/>
    <w:rsid w:val="00AA12AC"/>
    <w:rsid w:val="00AA1C8A"/>
    <w:rsid w:val="00AA20D8"/>
    <w:rsid w:val="00AA2134"/>
    <w:rsid w:val="00AA2483"/>
    <w:rsid w:val="00AA28A3"/>
    <w:rsid w:val="00AA2DEB"/>
    <w:rsid w:val="00AA32AE"/>
    <w:rsid w:val="00AA34C6"/>
    <w:rsid w:val="00AA3CF5"/>
    <w:rsid w:val="00AA4238"/>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B14C4"/>
    <w:rsid w:val="00AB1941"/>
    <w:rsid w:val="00AB1C0C"/>
    <w:rsid w:val="00AB1E0C"/>
    <w:rsid w:val="00AB2001"/>
    <w:rsid w:val="00AB213A"/>
    <w:rsid w:val="00AB23E9"/>
    <w:rsid w:val="00AB31A5"/>
    <w:rsid w:val="00AB32B5"/>
    <w:rsid w:val="00AB350C"/>
    <w:rsid w:val="00AB3555"/>
    <w:rsid w:val="00AB36D5"/>
    <w:rsid w:val="00AB398A"/>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04"/>
    <w:rsid w:val="00AC2E83"/>
    <w:rsid w:val="00AC37D8"/>
    <w:rsid w:val="00AC37F1"/>
    <w:rsid w:val="00AC38AC"/>
    <w:rsid w:val="00AC4D2F"/>
    <w:rsid w:val="00AC53A8"/>
    <w:rsid w:val="00AC575D"/>
    <w:rsid w:val="00AC5A4B"/>
    <w:rsid w:val="00AC60CF"/>
    <w:rsid w:val="00AC6F61"/>
    <w:rsid w:val="00AC6FD0"/>
    <w:rsid w:val="00AC76A3"/>
    <w:rsid w:val="00AC79BC"/>
    <w:rsid w:val="00AC7AF7"/>
    <w:rsid w:val="00AC7C5F"/>
    <w:rsid w:val="00AD0155"/>
    <w:rsid w:val="00AD057E"/>
    <w:rsid w:val="00AD077D"/>
    <w:rsid w:val="00AD085B"/>
    <w:rsid w:val="00AD08E8"/>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206"/>
    <w:rsid w:val="00AE05C9"/>
    <w:rsid w:val="00AE07DE"/>
    <w:rsid w:val="00AE0A20"/>
    <w:rsid w:val="00AE0A6B"/>
    <w:rsid w:val="00AE117D"/>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B0"/>
    <w:rsid w:val="00AE6E49"/>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2A0B"/>
    <w:rsid w:val="00B038B8"/>
    <w:rsid w:val="00B04485"/>
    <w:rsid w:val="00B044E0"/>
    <w:rsid w:val="00B04A5C"/>
    <w:rsid w:val="00B04D93"/>
    <w:rsid w:val="00B04FF6"/>
    <w:rsid w:val="00B05229"/>
    <w:rsid w:val="00B058CC"/>
    <w:rsid w:val="00B05D30"/>
    <w:rsid w:val="00B05EF6"/>
    <w:rsid w:val="00B05F3B"/>
    <w:rsid w:val="00B060DC"/>
    <w:rsid w:val="00B0619A"/>
    <w:rsid w:val="00B06883"/>
    <w:rsid w:val="00B070E3"/>
    <w:rsid w:val="00B07EC6"/>
    <w:rsid w:val="00B10001"/>
    <w:rsid w:val="00B10EBA"/>
    <w:rsid w:val="00B11C08"/>
    <w:rsid w:val="00B11DA6"/>
    <w:rsid w:val="00B122EE"/>
    <w:rsid w:val="00B125D2"/>
    <w:rsid w:val="00B1293D"/>
    <w:rsid w:val="00B12A32"/>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21"/>
    <w:rsid w:val="00B21D9B"/>
    <w:rsid w:val="00B21FBE"/>
    <w:rsid w:val="00B22351"/>
    <w:rsid w:val="00B22444"/>
    <w:rsid w:val="00B22B0C"/>
    <w:rsid w:val="00B22EB1"/>
    <w:rsid w:val="00B22F80"/>
    <w:rsid w:val="00B23558"/>
    <w:rsid w:val="00B23DB8"/>
    <w:rsid w:val="00B24E16"/>
    <w:rsid w:val="00B24FB3"/>
    <w:rsid w:val="00B25162"/>
    <w:rsid w:val="00B25373"/>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90B"/>
    <w:rsid w:val="00B32A72"/>
    <w:rsid w:val="00B32CEC"/>
    <w:rsid w:val="00B32D53"/>
    <w:rsid w:val="00B32FBD"/>
    <w:rsid w:val="00B33091"/>
    <w:rsid w:val="00B33272"/>
    <w:rsid w:val="00B33B9D"/>
    <w:rsid w:val="00B35288"/>
    <w:rsid w:val="00B35ACD"/>
    <w:rsid w:val="00B35BAD"/>
    <w:rsid w:val="00B36179"/>
    <w:rsid w:val="00B37327"/>
    <w:rsid w:val="00B3787E"/>
    <w:rsid w:val="00B37A59"/>
    <w:rsid w:val="00B37F7A"/>
    <w:rsid w:val="00B40076"/>
    <w:rsid w:val="00B40BA1"/>
    <w:rsid w:val="00B40D81"/>
    <w:rsid w:val="00B411AA"/>
    <w:rsid w:val="00B416A1"/>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3BE"/>
    <w:rsid w:val="00B528F0"/>
    <w:rsid w:val="00B52B1D"/>
    <w:rsid w:val="00B52B9B"/>
    <w:rsid w:val="00B53B82"/>
    <w:rsid w:val="00B549F3"/>
    <w:rsid w:val="00B54BE7"/>
    <w:rsid w:val="00B54E09"/>
    <w:rsid w:val="00B55BAD"/>
    <w:rsid w:val="00B5634F"/>
    <w:rsid w:val="00B5652C"/>
    <w:rsid w:val="00B566D1"/>
    <w:rsid w:val="00B56EC6"/>
    <w:rsid w:val="00B574AB"/>
    <w:rsid w:val="00B5792A"/>
    <w:rsid w:val="00B57C1E"/>
    <w:rsid w:val="00B57D4C"/>
    <w:rsid w:val="00B57F6E"/>
    <w:rsid w:val="00B60286"/>
    <w:rsid w:val="00B603E9"/>
    <w:rsid w:val="00B604B0"/>
    <w:rsid w:val="00B6096B"/>
    <w:rsid w:val="00B609F3"/>
    <w:rsid w:val="00B617E1"/>
    <w:rsid w:val="00B62933"/>
    <w:rsid w:val="00B6309F"/>
    <w:rsid w:val="00B647C2"/>
    <w:rsid w:val="00B6490D"/>
    <w:rsid w:val="00B65B2F"/>
    <w:rsid w:val="00B65E08"/>
    <w:rsid w:val="00B65E44"/>
    <w:rsid w:val="00B66AA6"/>
    <w:rsid w:val="00B673F4"/>
    <w:rsid w:val="00B676D9"/>
    <w:rsid w:val="00B67D97"/>
    <w:rsid w:val="00B67FF4"/>
    <w:rsid w:val="00B70A74"/>
    <w:rsid w:val="00B71957"/>
    <w:rsid w:val="00B720CB"/>
    <w:rsid w:val="00B72FDF"/>
    <w:rsid w:val="00B731EA"/>
    <w:rsid w:val="00B7365E"/>
    <w:rsid w:val="00B73C94"/>
    <w:rsid w:val="00B741C9"/>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70A6"/>
    <w:rsid w:val="00B77359"/>
    <w:rsid w:val="00B776F2"/>
    <w:rsid w:val="00B77884"/>
    <w:rsid w:val="00B77FCB"/>
    <w:rsid w:val="00B8022D"/>
    <w:rsid w:val="00B803E5"/>
    <w:rsid w:val="00B80684"/>
    <w:rsid w:val="00B8069B"/>
    <w:rsid w:val="00B80707"/>
    <w:rsid w:val="00B80C21"/>
    <w:rsid w:val="00B81328"/>
    <w:rsid w:val="00B81E90"/>
    <w:rsid w:val="00B81EF7"/>
    <w:rsid w:val="00B823CB"/>
    <w:rsid w:val="00B825BD"/>
    <w:rsid w:val="00B82AD4"/>
    <w:rsid w:val="00B82D38"/>
    <w:rsid w:val="00B8320C"/>
    <w:rsid w:val="00B832DD"/>
    <w:rsid w:val="00B83524"/>
    <w:rsid w:val="00B83770"/>
    <w:rsid w:val="00B838D1"/>
    <w:rsid w:val="00B83DC6"/>
    <w:rsid w:val="00B84D68"/>
    <w:rsid w:val="00B8528D"/>
    <w:rsid w:val="00B8557B"/>
    <w:rsid w:val="00B85C77"/>
    <w:rsid w:val="00B85CA8"/>
    <w:rsid w:val="00B85CE3"/>
    <w:rsid w:val="00B85CF4"/>
    <w:rsid w:val="00B85E0D"/>
    <w:rsid w:val="00B8610D"/>
    <w:rsid w:val="00B86A46"/>
    <w:rsid w:val="00B86AED"/>
    <w:rsid w:val="00B877D3"/>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960"/>
    <w:rsid w:val="00B94AF1"/>
    <w:rsid w:val="00B94CD3"/>
    <w:rsid w:val="00B94D3D"/>
    <w:rsid w:val="00B95089"/>
    <w:rsid w:val="00B95358"/>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25F3"/>
    <w:rsid w:val="00BA2804"/>
    <w:rsid w:val="00BA2819"/>
    <w:rsid w:val="00BA2EB5"/>
    <w:rsid w:val="00BA3464"/>
    <w:rsid w:val="00BA34C4"/>
    <w:rsid w:val="00BA3583"/>
    <w:rsid w:val="00BA364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3A5"/>
    <w:rsid w:val="00BB1DF5"/>
    <w:rsid w:val="00BB2BD9"/>
    <w:rsid w:val="00BB2F18"/>
    <w:rsid w:val="00BB34EC"/>
    <w:rsid w:val="00BB3628"/>
    <w:rsid w:val="00BB392A"/>
    <w:rsid w:val="00BB3A7D"/>
    <w:rsid w:val="00BB3C1F"/>
    <w:rsid w:val="00BB3E9C"/>
    <w:rsid w:val="00BB4149"/>
    <w:rsid w:val="00BB4C41"/>
    <w:rsid w:val="00BB4C71"/>
    <w:rsid w:val="00BB4DC0"/>
    <w:rsid w:val="00BB54C5"/>
    <w:rsid w:val="00BB55DC"/>
    <w:rsid w:val="00BB5DCE"/>
    <w:rsid w:val="00BB6031"/>
    <w:rsid w:val="00BB68D0"/>
    <w:rsid w:val="00BB69EC"/>
    <w:rsid w:val="00BB73BC"/>
    <w:rsid w:val="00BB7860"/>
    <w:rsid w:val="00BB7D89"/>
    <w:rsid w:val="00BC07A2"/>
    <w:rsid w:val="00BC08A0"/>
    <w:rsid w:val="00BC0B0B"/>
    <w:rsid w:val="00BC105C"/>
    <w:rsid w:val="00BC1328"/>
    <w:rsid w:val="00BC17C0"/>
    <w:rsid w:val="00BC1E12"/>
    <w:rsid w:val="00BC1E5E"/>
    <w:rsid w:val="00BC2DEC"/>
    <w:rsid w:val="00BC350D"/>
    <w:rsid w:val="00BC3A08"/>
    <w:rsid w:val="00BC3E63"/>
    <w:rsid w:val="00BC3F75"/>
    <w:rsid w:val="00BC479E"/>
    <w:rsid w:val="00BC4A1F"/>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255"/>
    <w:rsid w:val="00BD732B"/>
    <w:rsid w:val="00BD7832"/>
    <w:rsid w:val="00BD783D"/>
    <w:rsid w:val="00BD7E35"/>
    <w:rsid w:val="00BE002C"/>
    <w:rsid w:val="00BE04E9"/>
    <w:rsid w:val="00BE06C8"/>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7AB"/>
    <w:rsid w:val="00BE7836"/>
    <w:rsid w:val="00BE7D06"/>
    <w:rsid w:val="00BF01CC"/>
    <w:rsid w:val="00BF1359"/>
    <w:rsid w:val="00BF13FF"/>
    <w:rsid w:val="00BF15CE"/>
    <w:rsid w:val="00BF1B1C"/>
    <w:rsid w:val="00BF1D92"/>
    <w:rsid w:val="00BF1EAC"/>
    <w:rsid w:val="00BF2840"/>
    <w:rsid w:val="00BF28B2"/>
    <w:rsid w:val="00BF2A03"/>
    <w:rsid w:val="00BF3CB7"/>
    <w:rsid w:val="00BF3D06"/>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64F"/>
    <w:rsid w:val="00C03BA5"/>
    <w:rsid w:val="00C03D64"/>
    <w:rsid w:val="00C04225"/>
    <w:rsid w:val="00C047AB"/>
    <w:rsid w:val="00C05869"/>
    <w:rsid w:val="00C05966"/>
    <w:rsid w:val="00C05BB6"/>
    <w:rsid w:val="00C05BD5"/>
    <w:rsid w:val="00C066CD"/>
    <w:rsid w:val="00C0697B"/>
    <w:rsid w:val="00C06ABB"/>
    <w:rsid w:val="00C0713A"/>
    <w:rsid w:val="00C072D6"/>
    <w:rsid w:val="00C077E3"/>
    <w:rsid w:val="00C103CD"/>
    <w:rsid w:val="00C10453"/>
    <w:rsid w:val="00C10BA1"/>
    <w:rsid w:val="00C10BA9"/>
    <w:rsid w:val="00C10D81"/>
    <w:rsid w:val="00C10DA7"/>
    <w:rsid w:val="00C10F0C"/>
    <w:rsid w:val="00C11A04"/>
    <w:rsid w:val="00C12598"/>
    <w:rsid w:val="00C125D8"/>
    <w:rsid w:val="00C125FF"/>
    <w:rsid w:val="00C12602"/>
    <w:rsid w:val="00C129CB"/>
    <w:rsid w:val="00C12E1E"/>
    <w:rsid w:val="00C12E81"/>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614"/>
    <w:rsid w:val="00C2278A"/>
    <w:rsid w:val="00C23447"/>
    <w:rsid w:val="00C2357D"/>
    <w:rsid w:val="00C23925"/>
    <w:rsid w:val="00C23BDF"/>
    <w:rsid w:val="00C23F19"/>
    <w:rsid w:val="00C24BF0"/>
    <w:rsid w:val="00C24CD7"/>
    <w:rsid w:val="00C25968"/>
    <w:rsid w:val="00C269F3"/>
    <w:rsid w:val="00C26E24"/>
    <w:rsid w:val="00C26EA5"/>
    <w:rsid w:val="00C27127"/>
    <w:rsid w:val="00C2765C"/>
    <w:rsid w:val="00C27DAE"/>
    <w:rsid w:val="00C30683"/>
    <w:rsid w:val="00C30C0D"/>
    <w:rsid w:val="00C30D0B"/>
    <w:rsid w:val="00C31090"/>
    <w:rsid w:val="00C31556"/>
    <w:rsid w:val="00C316FB"/>
    <w:rsid w:val="00C31B22"/>
    <w:rsid w:val="00C3214F"/>
    <w:rsid w:val="00C322C8"/>
    <w:rsid w:val="00C32304"/>
    <w:rsid w:val="00C32550"/>
    <w:rsid w:val="00C32629"/>
    <w:rsid w:val="00C33207"/>
    <w:rsid w:val="00C340A9"/>
    <w:rsid w:val="00C343BB"/>
    <w:rsid w:val="00C34DED"/>
    <w:rsid w:val="00C34E06"/>
    <w:rsid w:val="00C356E0"/>
    <w:rsid w:val="00C35B63"/>
    <w:rsid w:val="00C35D09"/>
    <w:rsid w:val="00C360AE"/>
    <w:rsid w:val="00C362AF"/>
    <w:rsid w:val="00C36401"/>
    <w:rsid w:val="00C365B6"/>
    <w:rsid w:val="00C366C9"/>
    <w:rsid w:val="00C3671A"/>
    <w:rsid w:val="00C367F2"/>
    <w:rsid w:val="00C36C32"/>
    <w:rsid w:val="00C36D07"/>
    <w:rsid w:val="00C36F03"/>
    <w:rsid w:val="00C370B0"/>
    <w:rsid w:val="00C37602"/>
    <w:rsid w:val="00C3765E"/>
    <w:rsid w:val="00C37A90"/>
    <w:rsid w:val="00C41C8D"/>
    <w:rsid w:val="00C42968"/>
    <w:rsid w:val="00C42BA6"/>
    <w:rsid w:val="00C42E98"/>
    <w:rsid w:val="00C439E1"/>
    <w:rsid w:val="00C43C76"/>
    <w:rsid w:val="00C43DD7"/>
    <w:rsid w:val="00C443CF"/>
    <w:rsid w:val="00C44B2B"/>
    <w:rsid w:val="00C44E92"/>
    <w:rsid w:val="00C45010"/>
    <w:rsid w:val="00C45B79"/>
    <w:rsid w:val="00C46B04"/>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0BB"/>
    <w:rsid w:val="00C56456"/>
    <w:rsid w:val="00C56CC0"/>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597D"/>
    <w:rsid w:val="00C6621D"/>
    <w:rsid w:val="00C6633E"/>
    <w:rsid w:val="00C666E3"/>
    <w:rsid w:val="00C66A1C"/>
    <w:rsid w:val="00C66B01"/>
    <w:rsid w:val="00C66C19"/>
    <w:rsid w:val="00C66E6C"/>
    <w:rsid w:val="00C67051"/>
    <w:rsid w:val="00C675A7"/>
    <w:rsid w:val="00C67D02"/>
    <w:rsid w:val="00C67E80"/>
    <w:rsid w:val="00C7068E"/>
    <w:rsid w:val="00C71259"/>
    <w:rsid w:val="00C71CDA"/>
    <w:rsid w:val="00C71DD1"/>
    <w:rsid w:val="00C71F79"/>
    <w:rsid w:val="00C721EC"/>
    <w:rsid w:val="00C72669"/>
    <w:rsid w:val="00C72AFE"/>
    <w:rsid w:val="00C72B36"/>
    <w:rsid w:val="00C72CA7"/>
    <w:rsid w:val="00C72E76"/>
    <w:rsid w:val="00C7321F"/>
    <w:rsid w:val="00C73307"/>
    <w:rsid w:val="00C7399C"/>
    <w:rsid w:val="00C74730"/>
    <w:rsid w:val="00C7478F"/>
    <w:rsid w:val="00C7502A"/>
    <w:rsid w:val="00C75295"/>
    <w:rsid w:val="00C75887"/>
    <w:rsid w:val="00C75C10"/>
    <w:rsid w:val="00C76699"/>
    <w:rsid w:val="00C76AD4"/>
    <w:rsid w:val="00C76F83"/>
    <w:rsid w:val="00C7717E"/>
    <w:rsid w:val="00C7733F"/>
    <w:rsid w:val="00C77834"/>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338"/>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4FD3"/>
    <w:rsid w:val="00C95036"/>
    <w:rsid w:val="00C9528A"/>
    <w:rsid w:val="00C95D45"/>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1F72"/>
    <w:rsid w:val="00CB2512"/>
    <w:rsid w:val="00CB252D"/>
    <w:rsid w:val="00CB295D"/>
    <w:rsid w:val="00CB2E29"/>
    <w:rsid w:val="00CB31A9"/>
    <w:rsid w:val="00CB33EF"/>
    <w:rsid w:val="00CB3495"/>
    <w:rsid w:val="00CB35B3"/>
    <w:rsid w:val="00CB3818"/>
    <w:rsid w:val="00CB3C94"/>
    <w:rsid w:val="00CB3E7A"/>
    <w:rsid w:val="00CB430C"/>
    <w:rsid w:val="00CB452A"/>
    <w:rsid w:val="00CB47F5"/>
    <w:rsid w:val="00CB4B36"/>
    <w:rsid w:val="00CB541E"/>
    <w:rsid w:val="00CB54EE"/>
    <w:rsid w:val="00CB57CA"/>
    <w:rsid w:val="00CB5D59"/>
    <w:rsid w:val="00CB6B9B"/>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F5"/>
    <w:rsid w:val="00CC4A1F"/>
    <w:rsid w:val="00CC569F"/>
    <w:rsid w:val="00CC5980"/>
    <w:rsid w:val="00CC5ACD"/>
    <w:rsid w:val="00CC5AE5"/>
    <w:rsid w:val="00CC5C34"/>
    <w:rsid w:val="00CC5EA8"/>
    <w:rsid w:val="00CC62C2"/>
    <w:rsid w:val="00CC6487"/>
    <w:rsid w:val="00CC654E"/>
    <w:rsid w:val="00CC7989"/>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865"/>
    <w:rsid w:val="00CE2C03"/>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6F35"/>
    <w:rsid w:val="00CE753E"/>
    <w:rsid w:val="00CE76D8"/>
    <w:rsid w:val="00CE77FE"/>
    <w:rsid w:val="00CF0417"/>
    <w:rsid w:val="00CF07DC"/>
    <w:rsid w:val="00CF11F0"/>
    <w:rsid w:val="00CF1775"/>
    <w:rsid w:val="00CF1870"/>
    <w:rsid w:val="00CF19A7"/>
    <w:rsid w:val="00CF1A49"/>
    <w:rsid w:val="00CF1B91"/>
    <w:rsid w:val="00CF1FAA"/>
    <w:rsid w:val="00CF232A"/>
    <w:rsid w:val="00CF235E"/>
    <w:rsid w:val="00CF2840"/>
    <w:rsid w:val="00CF2A4C"/>
    <w:rsid w:val="00CF2CAA"/>
    <w:rsid w:val="00CF2FF6"/>
    <w:rsid w:val="00CF3DCF"/>
    <w:rsid w:val="00CF3F1E"/>
    <w:rsid w:val="00CF416A"/>
    <w:rsid w:val="00CF4227"/>
    <w:rsid w:val="00CF455B"/>
    <w:rsid w:val="00CF4C0B"/>
    <w:rsid w:val="00CF501A"/>
    <w:rsid w:val="00CF5390"/>
    <w:rsid w:val="00CF570D"/>
    <w:rsid w:val="00CF58D2"/>
    <w:rsid w:val="00CF5BFC"/>
    <w:rsid w:val="00CF61CF"/>
    <w:rsid w:val="00CF6589"/>
    <w:rsid w:val="00CF74A0"/>
    <w:rsid w:val="00CF78EA"/>
    <w:rsid w:val="00CF79AD"/>
    <w:rsid w:val="00CF7AAF"/>
    <w:rsid w:val="00CF7B1B"/>
    <w:rsid w:val="00CF7F05"/>
    <w:rsid w:val="00D00083"/>
    <w:rsid w:val="00D00120"/>
    <w:rsid w:val="00D0051D"/>
    <w:rsid w:val="00D00538"/>
    <w:rsid w:val="00D016EB"/>
    <w:rsid w:val="00D01973"/>
    <w:rsid w:val="00D01B3A"/>
    <w:rsid w:val="00D027E9"/>
    <w:rsid w:val="00D02805"/>
    <w:rsid w:val="00D02ADD"/>
    <w:rsid w:val="00D02CEF"/>
    <w:rsid w:val="00D037C4"/>
    <w:rsid w:val="00D03E1B"/>
    <w:rsid w:val="00D04AE7"/>
    <w:rsid w:val="00D04CCB"/>
    <w:rsid w:val="00D0501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579"/>
    <w:rsid w:val="00D166E5"/>
    <w:rsid w:val="00D1670C"/>
    <w:rsid w:val="00D16787"/>
    <w:rsid w:val="00D16D1D"/>
    <w:rsid w:val="00D16D38"/>
    <w:rsid w:val="00D17007"/>
    <w:rsid w:val="00D17088"/>
    <w:rsid w:val="00D171EE"/>
    <w:rsid w:val="00D17D10"/>
    <w:rsid w:val="00D20447"/>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27B4F"/>
    <w:rsid w:val="00D3035F"/>
    <w:rsid w:val="00D30415"/>
    <w:rsid w:val="00D3055E"/>
    <w:rsid w:val="00D3068C"/>
    <w:rsid w:val="00D30787"/>
    <w:rsid w:val="00D30DC6"/>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FE"/>
    <w:rsid w:val="00D467BE"/>
    <w:rsid w:val="00D46D78"/>
    <w:rsid w:val="00D471D3"/>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60105"/>
    <w:rsid w:val="00D603BB"/>
    <w:rsid w:val="00D6046E"/>
    <w:rsid w:val="00D60BCA"/>
    <w:rsid w:val="00D610FE"/>
    <w:rsid w:val="00D612FF"/>
    <w:rsid w:val="00D61300"/>
    <w:rsid w:val="00D61CD4"/>
    <w:rsid w:val="00D61D7E"/>
    <w:rsid w:val="00D61E63"/>
    <w:rsid w:val="00D626E3"/>
    <w:rsid w:val="00D62789"/>
    <w:rsid w:val="00D62864"/>
    <w:rsid w:val="00D62A3E"/>
    <w:rsid w:val="00D62C68"/>
    <w:rsid w:val="00D62CDE"/>
    <w:rsid w:val="00D63B1E"/>
    <w:rsid w:val="00D63F7C"/>
    <w:rsid w:val="00D63FEB"/>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A78"/>
    <w:rsid w:val="00D84B71"/>
    <w:rsid w:val="00D8562D"/>
    <w:rsid w:val="00D85B16"/>
    <w:rsid w:val="00D86327"/>
    <w:rsid w:val="00D86972"/>
    <w:rsid w:val="00D87070"/>
    <w:rsid w:val="00D87856"/>
    <w:rsid w:val="00D87D6A"/>
    <w:rsid w:val="00D901CA"/>
    <w:rsid w:val="00D90980"/>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692"/>
    <w:rsid w:val="00DA39E2"/>
    <w:rsid w:val="00DA3B9A"/>
    <w:rsid w:val="00DA3CD6"/>
    <w:rsid w:val="00DA4172"/>
    <w:rsid w:val="00DA4A84"/>
    <w:rsid w:val="00DA4AC8"/>
    <w:rsid w:val="00DA54A2"/>
    <w:rsid w:val="00DA55DC"/>
    <w:rsid w:val="00DA59E9"/>
    <w:rsid w:val="00DA5CBE"/>
    <w:rsid w:val="00DA6088"/>
    <w:rsid w:val="00DA60F1"/>
    <w:rsid w:val="00DA689D"/>
    <w:rsid w:val="00DA69C8"/>
    <w:rsid w:val="00DA6CBF"/>
    <w:rsid w:val="00DA7363"/>
    <w:rsid w:val="00DA74BD"/>
    <w:rsid w:val="00DA7982"/>
    <w:rsid w:val="00DA79EE"/>
    <w:rsid w:val="00DA7FEE"/>
    <w:rsid w:val="00DB0538"/>
    <w:rsid w:val="00DB072B"/>
    <w:rsid w:val="00DB0E06"/>
    <w:rsid w:val="00DB1301"/>
    <w:rsid w:val="00DB184D"/>
    <w:rsid w:val="00DB22F5"/>
    <w:rsid w:val="00DB32E1"/>
    <w:rsid w:val="00DB32FF"/>
    <w:rsid w:val="00DB3A13"/>
    <w:rsid w:val="00DB3B2B"/>
    <w:rsid w:val="00DB3D92"/>
    <w:rsid w:val="00DB3E17"/>
    <w:rsid w:val="00DB4082"/>
    <w:rsid w:val="00DB4180"/>
    <w:rsid w:val="00DB434F"/>
    <w:rsid w:val="00DB439F"/>
    <w:rsid w:val="00DB4667"/>
    <w:rsid w:val="00DB4895"/>
    <w:rsid w:val="00DB48AD"/>
    <w:rsid w:val="00DB4A03"/>
    <w:rsid w:val="00DB4ACB"/>
    <w:rsid w:val="00DB4F19"/>
    <w:rsid w:val="00DB5409"/>
    <w:rsid w:val="00DB54B1"/>
    <w:rsid w:val="00DB5756"/>
    <w:rsid w:val="00DB5904"/>
    <w:rsid w:val="00DB5C58"/>
    <w:rsid w:val="00DB5EAC"/>
    <w:rsid w:val="00DB62A9"/>
    <w:rsid w:val="00DB7A21"/>
    <w:rsid w:val="00DB7D8D"/>
    <w:rsid w:val="00DB7E16"/>
    <w:rsid w:val="00DC020E"/>
    <w:rsid w:val="00DC031C"/>
    <w:rsid w:val="00DC104B"/>
    <w:rsid w:val="00DC18EA"/>
    <w:rsid w:val="00DC20F9"/>
    <w:rsid w:val="00DC297C"/>
    <w:rsid w:val="00DC29B5"/>
    <w:rsid w:val="00DC3508"/>
    <w:rsid w:val="00DC387B"/>
    <w:rsid w:val="00DC4CAB"/>
    <w:rsid w:val="00DC4E46"/>
    <w:rsid w:val="00DC5577"/>
    <w:rsid w:val="00DC61C8"/>
    <w:rsid w:val="00DC67D6"/>
    <w:rsid w:val="00DC68E7"/>
    <w:rsid w:val="00DC69A1"/>
    <w:rsid w:val="00DC717D"/>
    <w:rsid w:val="00DD0CFE"/>
    <w:rsid w:val="00DD120F"/>
    <w:rsid w:val="00DD15C5"/>
    <w:rsid w:val="00DD243D"/>
    <w:rsid w:val="00DD2710"/>
    <w:rsid w:val="00DD27C2"/>
    <w:rsid w:val="00DD31A8"/>
    <w:rsid w:val="00DD3280"/>
    <w:rsid w:val="00DD3385"/>
    <w:rsid w:val="00DD41E8"/>
    <w:rsid w:val="00DD42A9"/>
    <w:rsid w:val="00DD43D0"/>
    <w:rsid w:val="00DD57C0"/>
    <w:rsid w:val="00DD57DF"/>
    <w:rsid w:val="00DD5FAD"/>
    <w:rsid w:val="00DD61D2"/>
    <w:rsid w:val="00DD6363"/>
    <w:rsid w:val="00DD6376"/>
    <w:rsid w:val="00DD692D"/>
    <w:rsid w:val="00DD6989"/>
    <w:rsid w:val="00DD6C1C"/>
    <w:rsid w:val="00DD75BF"/>
    <w:rsid w:val="00DD77F2"/>
    <w:rsid w:val="00DE082A"/>
    <w:rsid w:val="00DE0FCE"/>
    <w:rsid w:val="00DE118F"/>
    <w:rsid w:val="00DE20DC"/>
    <w:rsid w:val="00DE2174"/>
    <w:rsid w:val="00DE23F3"/>
    <w:rsid w:val="00DE27A6"/>
    <w:rsid w:val="00DE291A"/>
    <w:rsid w:val="00DE298D"/>
    <w:rsid w:val="00DE34A5"/>
    <w:rsid w:val="00DE3842"/>
    <w:rsid w:val="00DE3A7B"/>
    <w:rsid w:val="00DE4A79"/>
    <w:rsid w:val="00DE5222"/>
    <w:rsid w:val="00DE5424"/>
    <w:rsid w:val="00DE5F8B"/>
    <w:rsid w:val="00DE64A3"/>
    <w:rsid w:val="00DF00FB"/>
    <w:rsid w:val="00DF02DE"/>
    <w:rsid w:val="00DF04C2"/>
    <w:rsid w:val="00DF06A3"/>
    <w:rsid w:val="00DF0726"/>
    <w:rsid w:val="00DF074D"/>
    <w:rsid w:val="00DF0A39"/>
    <w:rsid w:val="00DF0B12"/>
    <w:rsid w:val="00DF1162"/>
    <w:rsid w:val="00DF170F"/>
    <w:rsid w:val="00DF1AFE"/>
    <w:rsid w:val="00DF1C4C"/>
    <w:rsid w:val="00DF2215"/>
    <w:rsid w:val="00DF2DC7"/>
    <w:rsid w:val="00DF30A3"/>
    <w:rsid w:val="00DF30D9"/>
    <w:rsid w:val="00DF3495"/>
    <w:rsid w:val="00DF38D4"/>
    <w:rsid w:val="00DF3AEE"/>
    <w:rsid w:val="00DF3F64"/>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1EB5"/>
    <w:rsid w:val="00E02846"/>
    <w:rsid w:val="00E02BBE"/>
    <w:rsid w:val="00E02F21"/>
    <w:rsid w:val="00E03051"/>
    <w:rsid w:val="00E03688"/>
    <w:rsid w:val="00E044FB"/>
    <w:rsid w:val="00E04A4B"/>
    <w:rsid w:val="00E04F69"/>
    <w:rsid w:val="00E05455"/>
    <w:rsid w:val="00E054DA"/>
    <w:rsid w:val="00E0583A"/>
    <w:rsid w:val="00E05CA3"/>
    <w:rsid w:val="00E063BE"/>
    <w:rsid w:val="00E0675A"/>
    <w:rsid w:val="00E070EE"/>
    <w:rsid w:val="00E072E7"/>
    <w:rsid w:val="00E07544"/>
    <w:rsid w:val="00E07934"/>
    <w:rsid w:val="00E0799E"/>
    <w:rsid w:val="00E07A46"/>
    <w:rsid w:val="00E07DA3"/>
    <w:rsid w:val="00E07F22"/>
    <w:rsid w:val="00E1040F"/>
    <w:rsid w:val="00E10428"/>
    <w:rsid w:val="00E10806"/>
    <w:rsid w:val="00E10C66"/>
    <w:rsid w:val="00E10EF3"/>
    <w:rsid w:val="00E1185C"/>
    <w:rsid w:val="00E1228F"/>
    <w:rsid w:val="00E12BA9"/>
    <w:rsid w:val="00E13005"/>
    <w:rsid w:val="00E1357F"/>
    <w:rsid w:val="00E13D1B"/>
    <w:rsid w:val="00E14537"/>
    <w:rsid w:val="00E1571E"/>
    <w:rsid w:val="00E15B07"/>
    <w:rsid w:val="00E15B46"/>
    <w:rsid w:val="00E1710E"/>
    <w:rsid w:val="00E1748F"/>
    <w:rsid w:val="00E17D75"/>
    <w:rsid w:val="00E203ED"/>
    <w:rsid w:val="00E20439"/>
    <w:rsid w:val="00E20869"/>
    <w:rsid w:val="00E20E9E"/>
    <w:rsid w:val="00E20F33"/>
    <w:rsid w:val="00E214BF"/>
    <w:rsid w:val="00E215C2"/>
    <w:rsid w:val="00E21EE2"/>
    <w:rsid w:val="00E22F38"/>
    <w:rsid w:val="00E23578"/>
    <w:rsid w:val="00E2368D"/>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AE2"/>
    <w:rsid w:val="00E31DA3"/>
    <w:rsid w:val="00E31F63"/>
    <w:rsid w:val="00E3360A"/>
    <w:rsid w:val="00E33679"/>
    <w:rsid w:val="00E337FB"/>
    <w:rsid w:val="00E339A1"/>
    <w:rsid w:val="00E33C62"/>
    <w:rsid w:val="00E341BF"/>
    <w:rsid w:val="00E34299"/>
    <w:rsid w:val="00E34401"/>
    <w:rsid w:val="00E345A9"/>
    <w:rsid w:val="00E34938"/>
    <w:rsid w:val="00E34C43"/>
    <w:rsid w:val="00E34C78"/>
    <w:rsid w:val="00E35856"/>
    <w:rsid w:val="00E361DC"/>
    <w:rsid w:val="00E361F5"/>
    <w:rsid w:val="00E36BB2"/>
    <w:rsid w:val="00E37C1C"/>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8FC"/>
    <w:rsid w:val="00E4395A"/>
    <w:rsid w:val="00E43F5E"/>
    <w:rsid w:val="00E445C1"/>
    <w:rsid w:val="00E445EB"/>
    <w:rsid w:val="00E44D56"/>
    <w:rsid w:val="00E451F8"/>
    <w:rsid w:val="00E456DF"/>
    <w:rsid w:val="00E45850"/>
    <w:rsid w:val="00E4615C"/>
    <w:rsid w:val="00E4626F"/>
    <w:rsid w:val="00E46C24"/>
    <w:rsid w:val="00E46E4A"/>
    <w:rsid w:val="00E47109"/>
    <w:rsid w:val="00E47156"/>
    <w:rsid w:val="00E47EBF"/>
    <w:rsid w:val="00E47EEC"/>
    <w:rsid w:val="00E47F72"/>
    <w:rsid w:val="00E5026C"/>
    <w:rsid w:val="00E50299"/>
    <w:rsid w:val="00E50BC2"/>
    <w:rsid w:val="00E51341"/>
    <w:rsid w:val="00E5157E"/>
    <w:rsid w:val="00E516C9"/>
    <w:rsid w:val="00E51737"/>
    <w:rsid w:val="00E518E6"/>
    <w:rsid w:val="00E52411"/>
    <w:rsid w:val="00E5265C"/>
    <w:rsid w:val="00E53839"/>
    <w:rsid w:val="00E53B20"/>
    <w:rsid w:val="00E53BF8"/>
    <w:rsid w:val="00E54523"/>
    <w:rsid w:val="00E54949"/>
    <w:rsid w:val="00E54E09"/>
    <w:rsid w:val="00E54E88"/>
    <w:rsid w:val="00E553ED"/>
    <w:rsid w:val="00E554FE"/>
    <w:rsid w:val="00E55857"/>
    <w:rsid w:val="00E56060"/>
    <w:rsid w:val="00E560A9"/>
    <w:rsid w:val="00E56CC5"/>
    <w:rsid w:val="00E571D6"/>
    <w:rsid w:val="00E60EC6"/>
    <w:rsid w:val="00E613C9"/>
    <w:rsid w:val="00E61523"/>
    <w:rsid w:val="00E615A0"/>
    <w:rsid w:val="00E61633"/>
    <w:rsid w:val="00E61A3E"/>
    <w:rsid w:val="00E61A4A"/>
    <w:rsid w:val="00E61AF8"/>
    <w:rsid w:val="00E61E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2A2"/>
    <w:rsid w:val="00E67362"/>
    <w:rsid w:val="00E674A9"/>
    <w:rsid w:val="00E67D2B"/>
    <w:rsid w:val="00E67EC2"/>
    <w:rsid w:val="00E70909"/>
    <w:rsid w:val="00E70D78"/>
    <w:rsid w:val="00E71D8F"/>
    <w:rsid w:val="00E71EE8"/>
    <w:rsid w:val="00E72046"/>
    <w:rsid w:val="00E72EED"/>
    <w:rsid w:val="00E73244"/>
    <w:rsid w:val="00E732BA"/>
    <w:rsid w:val="00E73CE9"/>
    <w:rsid w:val="00E749FD"/>
    <w:rsid w:val="00E74E56"/>
    <w:rsid w:val="00E75225"/>
    <w:rsid w:val="00E7556F"/>
    <w:rsid w:val="00E75781"/>
    <w:rsid w:val="00E75879"/>
    <w:rsid w:val="00E75E74"/>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5DD0"/>
    <w:rsid w:val="00E86DB0"/>
    <w:rsid w:val="00E876AD"/>
    <w:rsid w:val="00E876D6"/>
    <w:rsid w:val="00E877F5"/>
    <w:rsid w:val="00E87B6B"/>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4AC6"/>
    <w:rsid w:val="00E94E89"/>
    <w:rsid w:val="00E95396"/>
    <w:rsid w:val="00E954AD"/>
    <w:rsid w:val="00E957E4"/>
    <w:rsid w:val="00E959F4"/>
    <w:rsid w:val="00E95EE8"/>
    <w:rsid w:val="00E96183"/>
    <w:rsid w:val="00E963B9"/>
    <w:rsid w:val="00E964BA"/>
    <w:rsid w:val="00E9690F"/>
    <w:rsid w:val="00E96C90"/>
    <w:rsid w:val="00E96F5D"/>
    <w:rsid w:val="00E96FD8"/>
    <w:rsid w:val="00E973D9"/>
    <w:rsid w:val="00E97DE3"/>
    <w:rsid w:val="00E97F9F"/>
    <w:rsid w:val="00EA0557"/>
    <w:rsid w:val="00EA0865"/>
    <w:rsid w:val="00EA0A44"/>
    <w:rsid w:val="00EA0D5F"/>
    <w:rsid w:val="00EA0EEB"/>
    <w:rsid w:val="00EA0F5D"/>
    <w:rsid w:val="00EA1B6F"/>
    <w:rsid w:val="00EA1C47"/>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98A"/>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B7041"/>
    <w:rsid w:val="00EB7EC4"/>
    <w:rsid w:val="00EC0074"/>
    <w:rsid w:val="00EC02B2"/>
    <w:rsid w:val="00EC04F5"/>
    <w:rsid w:val="00EC0773"/>
    <w:rsid w:val="00EC0E19"/>
    <w:rsid w:val="00EC116A"/>
    <w:rsid w:val="00EC1E62"/>
    <w:rsid w:val="00EC1F41"/>
    <w:rsid w:val="00EC1F73"/>
    <w:rsid w:val="00EC20DB"/>
    <w:rsid w:val="00EC24DA"/>
    <w:rsid w:val="00EC2CC0"/>
    <w:rsid w:val="00EC31E9"/>
    <w:rsid w:val="00EC32EE"/>
    <w:rsid w:val="00EC3528"/>
    <w:rsid w:val="00EC358C"/>
    <w:rsid w:val="00EC3C31"/>
    <w:rsid w:val="00EC44EE"/>
    <w:rsid w:val="00EC470B"/>
    <w:rsid w:val="00EC5DF5"/>
    <w:rsid w:val="00EC6381"/>
    <w:rsid w:val="00EC6719"/>
    <w:rsid w:val="00EC68A4"/>
    <w:rsid w:val="00EC68B2"/>
    <w:rsid w:val="00EC6FCC"/>
    <w:rsid w:val="00EC71E5"/>
    <w:rsid w:val="00EC7BEA"/>
    <w:rsid w:val="00EC7C1F"/>
    <w:rsid w:val="00ED05F7"/>
    <w:rsid w:val="00ED0AFB"/>
    <w:rsid w:val="00ED0C38"/>
    <w:rsid w:val="00ED1105"/>
    <w:rsid w:val="00ED13AB"/>
    <w:rsid w:val="00ED14BB"/>
    <w:rsid w:val="00ED1CAF"/>
    <w:rsid w:val="00ED2258"/>
    <w:rsid w:val="00ED2892"/>
    <w:rsid w:val="00ED2AA0"/>
    <w:rsid w:val="00ED2D64"/>
    <w:rsid w:val="00ED365A"/>
    <w:rsid w:val="00ED392B"/>
    <w:rsid w:val="00ED3947"/>
    <w:rsid w:val="00ED3CBE"/>
    <w:rsid w:val="00ED49C1"/>
    <w:rsid w:val="00ED4A9A"/>
    <w:rsid w:val="00ED5E2E"/>
    <w:rsid w:val="00ED6246"/>
    <w:rsid w:val="00ED64D6"/>
    <w:rsid w:val="00ED656B"/>
    <w:rsid w:val="00ED6AC9"/>
    <w:rsid w:val="00ED75B7"/>
    <w:rsid w:val="00ED76E5"/>
    <w:rsid w:val="00ED793B"/>
    <w:rsid w:val="00EE014B"/>
    <w:rsid w:val="00EE0785"/>
    <w:rsid w:val="00EE0A58"/>
    <w:rsid w:val="00EE1025"/>
    <w:rsid w:val="00EE12B5"/>
    <w:rsid w:val="00EE17FB"/>
    <w:rsid w:val="00EE28D8"/>
    <w:rsid w:val="00EE29A5"/>
    <w:rsid w:val="00EE2E0E"/>
    <w:rsid w:val="00EE2FEA"/>
    <w:rsid w:val="00EE38BB"/>
    <w:rsid w:val="00EE3D7C"/>
    <w:rsid w:val="00EE4072"/>
    <w:rsid w:val="00EE47A1"/>
    <w:rsid w:val="00EE4C47"/>
    <w:rsid w:val="00EE5168"/>
    <w:rsid w:val="00EE57EB"/>
    <w:rsid w:val="00EE5CA8"/>
    <w:rsid w:val="00EE61F8"/>
    <w:rsid w:val="00EE6366"/>
    <w:rsid w:val="00EE661A"/>
    <w:rsid w:val="00EE6B77"/>
    <w:rsid w:val="00EE70FC"/>
    <w:rsid w:val="00EE72A9"/>
    <w:rsid w:val="00EE7FDB"/>
    <w:rsid w:val="00EF042F"/>
    <w:rsid w:val="00EF074C"/>
    <w:rsid w:val="00EF075F"/>
    <w:rsid w:val="00EF1085"/>
    <w:rsid w:val="00EF14AF"/>
    <w:rsid w:val="00EF14CD"/>
    <w:rsid w:val="00EF1601"/>
    <w:rsid w:val="00EF1748"/>
    <w:rsid w:val="00EF1820"/>
    <w:rsid w:val="00EF1D1D"/>
    <w:rsid w:val="00EF26AF"/>
    <w:rsid w:val="00EF2796"/>
    <w:rsid w:val="00EF2A2F"/>
    <w:rsid w:val="00EF2AFD"/>
    <w:rsid w:val="00EF30C6"/>
    <w:rsid w:val="00EF385F"/>
    <w:rsid w:val="00EF3CAB"/>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59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0761B"/>
    <w:rsid w:val="00F07C59"/>
    <w:rsid w:val="00F10156"/>
    <w:rsid w:val="00F10EDA"/>
    <w:rsid w:val="00F117BF"/>
    <w:rsid w:val="00F1191C"/>
    <w:rsid w:val="00F11DBD"/>
    <w:rsid w:val="00F11E98"/>
    <w:rsid w:val="00F11EE0"/>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0A78"/>
    <w:rsid w:val="00F22034"/>
    <w:rsid w:val="00F2268C"/>
    <w:rsid w:val="00F22EC5"/>
    <w:rsid w:val="00F2350B"/>
    <w:rsid w:val="00F24111"/>
    <w:rsid w:val="00F2419B"/>
    <w:rsid w:val="00F248E3"/>
    <w:rsid w:val="00F24DBF"/>
    <w:rsid w:val="00F251E4"/>
    <w:rsid w:val="00F251EE"/>
    <w:rsid w:val="00F25345"/>
    <w:rsid w:val="00F25405"/>
    <w:rsid w:val="00F2582F"/>
    <w:rsid w:val="00F25A57"/>
    <w:rsid w:val="00F26EBA"/>
    <w:rsid w:val="00F26F7B"/>
    <w:rsid w:val="00F2700D"/>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656"/>
    <w:rsid w:val="00F37AB4"/>
    <w:rsid w:val="00F37CE8"/>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3CF"/>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86"/>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469B"/>
    <w:rsid w:val="00F747F9"/>
    <w:rsid w:val="00F74A0D"/>
    <w:rsid w:val="00F757B6"/>
    <w:rsid w:val="00F758AD"/>
    <w:rsid w:val="00F75943"/>
    <w:rsid w:val="00F7598F"/>
    <w:rsid w:val="00F75B65"/>
    <w:rsid w:val="00F75CFD"/>
    <w:rsid w:val="00F76436"/>
    <w:rsid w:val="00F76BD6"/>
    <w:rsid w:val="00F77634"/>
    <w:rsid w:val="00F77944"/>
    <w:rsid w:val="00F77A6F"/>
    <w:rsid w:val="00F81006"/>
    <w:rsid w:val="00F81371"/>
    <w:rsid w:val="00F81737"/>
    <w:rsid w:val="00F81997"/>
    <w:rsid w:val="00F8263C"/>
    <w:rsid w:val="00F82ECB"/>
    <w:rsid w:val="00F83B0D"/>
    <w:rsid w:val="00F83B68"/>
    <w:rsid w:val="00F843E3"/>
    <w:rsid w:val="00F8486E"/>
    <w:rsid w:val="00F84AFD"/>
    <w:rsid w:val="00F852EA"/>
    <w:rsid w:val="00F868E0"/>
    <w:rsid w:val="00F869F7"/>
    <w:rsid w:val="00F8725C"/>
    <w:rsid w:val="00F87AF5"/>
    <w:rsid w:val="00F914B4"/>
    <w:rsid w:val="00F91722"/>
    <w:rsid w:val="00F918CD"/>
    <w:rsid w:val="00F91943"/>
    <w:rsid w:val="00F922FA"/>
    <w:rsid w:val="00F92AF2"/>
    <w:rsid w:val="00F92D3A"/>
    <w:rsid w:val="00F9415C"/>
    <w:rsid w:val="00F94875"/>
    <w:rsid w:val="00F94920"/>
    <w:rsid w:val="00F94B5A"/>
    <w:rsid w:val="00F9646D"/>
    <w:rsid w:val="00F967ED"/>
    <w:rsid w:val="00F969A2"/>
    <w:rsid w:val="00F96C34"/>
    <w:rsid w:val="00F96F74"/>
    <w:rsid w:val="00F97335"/>
    <w:rsid w:val="00F97A4D"/>
    <w:rsid w:val="00F97E6E"/>
    <w:rsid w:val="00FA0401"/>
    <w:rsid w:val="00FA040E"/>
    <w:rsid w:val="00FA0933"/>
    <w:rsid w:val="00FA0F80"/>
    <w:rsid w:val="00FA148E"/>
    <w:rsid w:val="00FA1A98"/>
    <w:rsid w:val="00FA1BE0"/>
    <w:rsid w:val="00FA1F6C"/>
    <w:rsid w:val="00FA1FA6"/>
    <w:rsid w:val="00FA1FB5"/>
    <w:rsid w:val="00FA2516"/>
    <w:rsid w:val="00FA26C7"/>
    <w:rsid w:val="00FA2878"/>
    <w:rsid w:val="00FA2EE7"/>
    <w:rsid w:val="00FA326F"/>
    <w:rsid w:val="00FA38F8"/>
    <w:rsid w:val="00FA3982"/>
    <w:rsid w:val="00FA3E89"/>
    <w:rsid w:val="00FA4326"/>
    <w:rsid w:val="00FA45A4"/>
    <w:rsid w:val="00FA4D81"/>
    <w:rsid w:val="00FA4E9B"/>
    <w:rsid w:val="00FA5467"/>
    <w:rsid w:val="00FA5547"/>
    <w:rsid w:val="00FA55FA"/>
    <w:rsid w:val="00FA5601"/>
    <w:rsid w:val="00FA5883"/>
    <w:rsid w:val="00FA5FD8"/>
    <w:rsid w:val="00FA6687"/>
    <w:rsid w:val="00FA6AE1"/>
    <w:rsid w:val="00FA6B97"/>
    <w:rsid w:val="00FA759A"/>
    <w:rsid w:val="00FA7D95"/>
    <w:rsid w:val="00FA7F8E"/>
    <w:rsid w:val="00FB0390"/>
    <w:rsid w:val="00FB1B07"/>
    <w:rsid w:val="00FB2108"/>
    <w:rsid w:val="00FB24CE"/>
    <w:rsid w:val="00FB260D"/>
    <w:rsid w:val="00FB2F13"/>
    <w:rsid w:val="00FB2F1E"/>
    <w:rsid w:val="00FB2F6C"/>
    <w:rsid w:val="00FB3267"/>
    <w:rsid w:val="00FB3B03"/>
    <w:rsid w:val="00FB3CA8"/>
    <w:rsid w:val="00FB44E1"/>
    <w:rsid w:val="00FB498F"/>
    <w:rsid w:val="00FB4BDD"/>
    <w:rsid w:val="00FB52AE"/>
    <w:rsid w:val="00FB5B79"/>
    <w:rsid w:val="00FB5F6F"/>
    <w:rsid w:val="00FB6358"/>
    <w:rsid w:val="00FB6505"/>
    <w:rsid w:val="00FB68F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845"/>
    <w:rsid w:val="00FC7E55"/>
    <w:rsid w:val="00FD1089"/>
    <w:rsid w:val="00FD12E0"/>
    <w:rsid w:val="00FD18DB"/>
    <w:rsid w:val="00FD199F"/>
    <w:rsid w:val="00FD2020"/>
    <w:rsid w:val="00FD2266"/>
    <w:rsid w:val="00FD4AD6"/>
    <w:rsid w:val="00FD5067"/>
    <w:rsid w:val="00FD551F"/>
    <w:rsid w:val="00FD5742"/>
    <w:rsid w:val="00FD58E9"/>
    <w:rsid w:val="00FD5B0A"/>
    <w:rsid w:val="00FD6477"/>
    <w:rsid w:val="00FD6BB4"/>
    <w:rsid w:val="00FD6DBA"/>
    <w:rsid w:val="00FD6EA2"/>
    <w:rsid w:val="00FD7D60"/>
    <w:rsid w:val="00FD7FA7"/>
    <w:rsid w:val="00FE0450"/>
    <w:rsid w:val="00FE0871"/>
    <w:rsid w:val="00FE1495"/>
    <w:rsid w:val="00FE16D9"/>
    <w:rsid w:val="00FE22DB"/>
    <w:rsid w:val="00FE25C1"/>
    <w:rsid w:val="00FE28FF"/>
    <w:rsid w:val="00FE2B87"/>
    <w:rsid w:val="00FE2DE4"/>
    <w:rsid w:val="00FE318C"/>
    <w:rsid w:val="00FE3954"/>
    <w:rsid w:val="00FE3FDC"/>
    <w:rsid w:val="00FE446B"/>
    <w:rsid w:val="00FE4DA1"/>
    <w:rsid w:val="00FE4DE6"/>
    <w:rsid w:val="00FE57FF"/>
    <w:rsid w:val="00FE58F4"/>
    <w:rsid w:val="00FE61C0"/>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szCs w:val="22"/>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bCs/>
      <w:caps/>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bCs/>
      <w:caps/>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bCs/>
      <w:iCs/>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caps/>
      <w:sz w:val="16"/>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2272</Words>
  <Characters>12500</Characters>
  <Application>Microsoft Office Word</Application>
  <DocSecurity>0</DocSecurity>
  <Lines>104</Lines>
  <Paragraphs>29</Paragraphs>
  <ScaleCrop>false</ScaleCrop>
  <Company/>
  <LinksUpToDate>false</LinksUpToDate>
  <CharactersWithSpaces>14743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2021-06-24T22:24:00Z</dcterms:created>
  <dcterms:modified xsi:type="dcterms:W3CDTF">2021-06-24T22:26:00Z</dcterms:modified>
</cp:coreProperties>
</file>